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97B9" w14:textId="77777777" w:rsidR="002762C7" w:rsidRDefault="00876100">
      <w:pPr>
        <w:pStyle w:val="BodyText"/>
        <w:ind w:left="67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AED35C" wp14:editId="4AEF4444">
            <wp:extent cx="1978501" cy="43167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501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A54DF" w14:textId="77777777" w:rsidR="002762C7" w:rsidRDefault="00876100">
      <w:pPr>
        <w:pStyle w:val="Heading1"/>
      </w:pPr>
      <w:r>
        <w:rPr>
          <w:color w:val="808080"/>
        </w:rPr>
        <w:t>Job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7376BF7B" w14:textId="77777777" w:rsidR="002762C7" w:rsidRDefault="002762C7">
      <w:pPr>
        <w:pStyle w:val="BodyText"/>
        <w:rPr>
          <w:rFonts w:ascii="Georgia"/>
        </w:rPr>
      </w:pPr>
    </w:p>
    <w:p w14:paraId="2D9CD509" w14:textId="77777777" w:rsidR="002762C7" w:rsidRDefault="002762C7">
      <w:pPr>
        <w:pStyle w:val="BodyText"/>
        <w:spacing w:before="104"/>
        <w:rPr>
          <w:rFonts w:ascii="Georgia"/>
        </w:rPr>
      </w:pPr>
    </w:p>
    <w:p w14:paraId="74A57DC7" w14:textId="77777777" w:rsidR="002762C7" w:rsidRDefault="00876100">
      <w:pPr>
        <w:pStyle w:val="BodyText"/>
        <w:tabs>
          <w:tab w:val="left" w:pos="1875"/>
        </w:tabs>
        <w:ind w:left="295"/>
      </w:pPr>
      <w:r>
        <w:t xml:space="preserve">Last </w:t>
      </w:r>
      <w:r>
        <w:rPr>
          <w:spacing w:val="-2"/>
        </w:rPr>
        <w:t>updated:</w:t>
      </w:r>
      <w:r>
        <w:tab/>
        <w:t>September</w:t>
      </w:r>
      <w:r>
        <w:rPr>
          <w:spacing w:val="-8"/>
        </w:rPr>
        <w:t xml:space="preserve"> </w:t>
      </w:r>
      <w:r>
        <w:rPr>
          <w:spacing w:val="-4"/>
        </w:rPr>
        <w:t>2019</w:t>
      </w:r>
    </w:p>
    <w:p w14:paraId="0BD72E63" w14:textId="77777777" w:rsidR="002762C7" w:rsidRDefault="00876100">
      <w:pPr>
        <w:spacing w:before="177"/>
        <w:ind w:left="238"/>
        <w:rPr>
          <w:b/>
        </w:rPr>
      </w:pPr>
      <w:r>
        <w:rPr>
          <w:b/>
        </w:rPr>
        <w:t>JOB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DESCRIPTION</w:t>
      </w:r>
    </w:p>
    <w:p w14:paraId="591B3F70" w14:textId="77777777" w:rsidR="002762C7" w:rsidRDefault="002762C7">
      <w:pPr>
        <w:pStyle w:val="BodyText"/>
        <w:spacing w:before="89" w:after="1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4555"/>
        <w:gridCol w:w="707"/>
        <w:gridCol w:w="1866"/>
      </w:tblGrid>
      <w:tr w:rsidR="002762C7" w14:paraId="7368C0CE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055DA3BA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128" w:type="dxa"/>
            <w:gridSpan w:val="3"/>
          </w:tcPr>
          <w:p w14:paraId="745EC998" w14:textId="77777777" w:rsidR="002762C7" w:rsidRDefault="00876100">
            <w:pPr>
              <w:pStyle w:val="TableParagraph"/>
              <w:spacing w:before="117"/>
              <w:ind w:left="56"/>
              <w:rPr>
                <w:b/>
                <w:sz w:val="18"/>
              </w:rPr>
            </w:pPr>
            <w:r>
              <w:rPr>
                <w:b/>
                <w:sz w:val="18"/>
              </w:rPr>
              <w:t>Weekend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Assistant</w:t>
            </w:r>
          </w:p>
        </w:tc>
      </w:tr>
      <w:tr w:rsidR="002762C7" w14:paraId="04BFEA28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14B990F4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Academic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Unit/Service:</w:t>
            </w:r>
          </w:p>
        </w:tc>
        <w:tc>
          <w:tcPr>
            <w:tcW w:w="7128" w:type="dxa"/>
            <w:gridSpan w:val="3"/>
          </w:tcPr>
          <w:p w14:paraId="2DFAACB2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Residential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2762C7" w14:paraId="5C533E38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5186AA91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128" w:type="dxa"/>
            <w:gridSpan w:val="3"/>
          </w:tcPr>
          <w:p w14:paraId="364A52B2" w14:textId="77777777" w:rsidR="002762C7" w:rsidRDefault="002762C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2C7" w14:paraId="7E8A3F78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0086D618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Pathway:</w:t>
            </w:r>
          </w:p>
        </w:tc>
        <w:tc>
          <w:tcPr>
            <w:tcW w:w="4555" w:type="dxa"/>
          </w:tcPr>
          <w:p w14:paraId="4FD011D6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Management,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(MSA)</w:t>
            </w:r>
          </w:p>
        </w:tc>
        <w:tc>
          <w:tcPr>
            <w:tcW w:w="707" w:type="dxa"/>
            <w:shd w:val="clear" w:color="auto" w:fill="D9D9D9"/>
          </w:tcPr>
          <w:p w14:paraId="7C4924A4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1866" w:type="dxa"/>
          </w:tcPr>
          <w:p w14:paraId="1D0FB472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1B</w:t>
            </w:r>
          </w:p>
        </w:tc>
      </w:tr>
      <w:tr w:rsidR="002762C7" w14:paraId="23D1AE15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18B1D86E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 xml:space="preserve">*ERE </w:t>
            </w:r>
            <w:r>
              <w:rPr>
                <w:spacing w:val="-2"/>
                <w:sz w:val="18"/>
              </w:rPr>
              <w:t>category:</w:t>
            </w:r>
          </w:p>
        </w:tc>
        <w:tc>
          <w:tcPr>
            <w:tcW w:w="7128" w:type="dxa"/>
            <w:gridSpan w:val="3"/>
          </w:tcPr>
          <w:p w14:paraId="79C8B4EC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2762C7" w14:paraId="74275355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3E102848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to:</w:t>
            </w:r>
          </w:p>
        </w:tc>
        <w:tc>
          <w:tcPr>
            <w:tcW w:w="7128" w:type="dxa"/>
            <w:gridSpan w:val="3"/>
          </w:tcPr>
          <w:p w14:paraId="0CE62508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Residences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supervisor</w:t>
            </w:r>
            <w:r>
              <w:rPr>
                <w:spacing w:val="-4"/>
                <w:sz w:val="18"/>
              </w:rPr>
              <w:t xml:space="preserve"> (L3)</w:t>
            </w:r>
          </w:p>
        </w:tc>
      </w:tr>
      <w:tr w:rsidR="002762C7" w14:paraId="42E39591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23B4E342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responsible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28" w:type="dxa"/>
            <w:gridSpan w:val="3"/>
          </w:tcPr>
          <w:p w14:paraId="6D7F2CB9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4"/>
                <w:sz w:val="18"/>
              </w:rPr>
              <w:t>None</w:t>
            </w:r>
          </w:p>
        </w:tc>
      </w:tr>
      <w:tr w:rsidR="002762C7" w14:paraId="5EC07C41" w14:textId="77777777">
        <w:trPr>
          <w:trHeight w:val="510"/>
        </w:trPr>
        <w:tc>
          <w:tcPr>
            <w:tcW w:w="2499" w:type="dxa"/>
            <w:shd w:val="clear" w:color="auto" w:fill="D9D9D9"/>
          </w:tcPr>
          <w:p w14:paraId="2FEDA5EE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base:</w:t>
            </w:r>
          </w:p>
        </w:tc>
        <w:tc>
          <w:tcPr>
            <w:tcW w:w="7128" w:type="dxa"/>
            <w:gridSpan w:val="3"/>
          </w:tcPr>
          <w:p w14:paraId="4B037586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Office-based</w:t>
            </w:r>
          </w:p>
        </w:tc>
      </w:tr>
    </w:tbl>
    <w:p w14:paraId="196BBD01" w14:textId="77777777" w:rsidR="002762C7" w:rsidRDefault="00876100">
      <w:pPr>
        <w:pStyle w:val="BodyText"/>
        <w:spacing w:before="7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81AC85B" wp14:editId="16853B3B">
                <wp:simplePos x="0" y="0"/>
                <wp:positionH relativeFrom="page">
                  <wp:posOffset>900430</wp:posOffset>
                </wp:positionH>
                <wp:positionV relativeFrom="paragraph">
                  <wp:posOffset>254889</wp:posOffset>
                </wp:positionV>
                <wp:extent cx="6119495" cy="11360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1136015"/>
                          <a:chOff x="0" y="0"/>
                          <a:chExt cx="6119495" cy="113601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175" y="333756"/>
                            <a:ext cx="6113145" cy="79883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CE2913" w14:textId="77777777" w:rsidR="002762C7" w:rsidRDefault="008761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771"/>
                                </w:tabs>
                                <w:spacing w:before="57"/>
                                <w:ind w:left="771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support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reception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handling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691A50" w14:textId="77777777" w:rsidR="002762C7" w:rsidRDefault="00876100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Job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AC85B" id="Group 2" o:spid="_x0000_s1026" style="position:absolute;margin-left:70.9pt;margin-top:20.05pt;width:481.85pt;height:89.45pt;z-index:-15728640;mso-wrap-distance-left:0;mso-wrap-distance-right:0;mso-position-horizontal-relative:page" coordsize="61194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1;top:3337;width:61132;height:7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" filled="f" strokeweight=".5pt">
                  <v:textbox inset="0,0,0,0">
                    <w:txbxContent>
                      <w:p w14:paraId="30CE2913" w14:textId="77777777" w:rsidR="002762C7" w:rsidRDefault="008761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771"/>
                          </w:tabs>
                          <w:spacing w:before="57"/>
                          <w:ind w:left="771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support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reception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handling</w:t>
                        </w:r>
                      </w:p>
                    </w:txbxContent>
                  </v:textbox>
                </v:shape>
                <v:shape id="Textbox 4" o:spid="_x0000_s1028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" fillcolor="#d9d9d9" strokeweight=".5pt">
                  <v:textbox inset="0,0,0,0">
                    <w:txbxContent>
                      <w:p w14:paraId="62691A50" w14:textId="77777777" w:rsidR="002762C7" w:rsidRDefault="00876100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Job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purpose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3E9EB6" w14:textId="77777777" w:rsidR="002762C7" w:rsidRDefault="002762C7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9"/>
        <w:gridCol w:w="1018"/>
      </w:tblGrid>
      <w:tr w:rsidR="002762C7" w14:paraId="0CB74D3B" w14:textId="77777777">
        <w:trPr>
          <w:trHeight w:val="510"/>
        </w:trPr>
        <w:tc>
          <w:tcPr>
            <w:tcW w:w="8609" w:type="dxa"/>
            <w:shd w:val="clear" w:color="auto" w:fill="D9D9D9"/>
          </w:tcPr>
          <w:p w14:paraId="5E5B93AB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8" w:type="dxa"/>
            <w:shd w:val="clear" w:color="auto" w:fill="D9D9D9"/>
          </w:tcPr>
          <w:p w14:paraId="7A3CE202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%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2762C7" w14:paraId="7116B8D9" w14:textId="77777777">
        <w:trPr>
          <w:trHeight w:val="1063"/>
        </w:trPr>
        <w:tc>
          <w:tcPr>
            <w:tcW w:w="8609" w:type="dxa"/>
          </w:tcPr>
          <w:p w14:paraId="6F1A967D" w14:textId="77777777" w:rsidR="002762C7" w:rsidRDefault="00876100">
            <w:pPr>
              <w:pStyle w:val="TableParagraph"/>
              <w:tabs>
                <w:tab w:val="left" w:pos="655"/>
              </w:tabs>
              <w:spacing w:before="117"/>
              <w:ind w:left="656" w:right="435" w:hanging="599"/>
              <w:rPr>
                <w:sz w:val="18"/>
              </w:rPr>
            </w:pPr>
            <w:r>
              <w:rPr>
                <w:spacing w:val="-6"/>
                <w:sz w:val="18"/>
              </w:rPr>
              <w:t>1.</w:t>
            </w:r>
            <w:r>
              <w:rPr>
                <w:sz w:val="18"/>
              </w:rPr>
              <w:tab/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parcels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reception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residence, using the dedicated IT system, securely dealing with these in line with all relevant guidelines, laws and</w:t>
            </w:r>
            <w:r>
              <w:rPr>
                <w:sz w:val="18"/>
              </w:rPr>
              <w:t xml:space="preserve"> procedures</w:t>
            </w:r>
          </w:p>
        </w:tc>
        <w:tc>
          <w:tcPr>
            <w:tcW w:w="1018" w:type="dxa"/>
          </w:tcPr>
          <w:p w14:paraId="6A0C333E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762C7" w14:paraId="2CD460A8" w14:textId="77777777">
        <w:trPr>
          <w:trHeight w:val="510"/>
        </w:trPr>
        <w:tc>
          <w:tcPr>
            <w:tcW w:w="8609" w:type="dxa"/>
          </w:tcPr>
          <w:p w14:paraId="0FBE492E" w14:textId="77777777" w:rsidR="002762C7" w:rsidRDefault="00876100">
            <w:pPr>
              <w:pStyle w:val="TableParagraph"/>
              <w:tabs>
                <w:tab w:val="left" w:pos="655"/>
              </w:tabs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  <w:t>Collecting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escalate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team</w:t>
            </w:r>
          </w:p>
        </w:tc>
        <w:tc>
          <w:tcPr>
            <w:tcW w:w="1018" w:type="dxa"/>
          </w:tcPr>
          <w:p w14:paraId="120A365E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762C7" w14:paraId="5D6F1EDE" w14:textId="77777777">
        <w:trPr>
          <w:trHeight w:val="510"/>
        </w:trPr>
        <w:tc>
          <w:tcPr>
            <w:tcW w:w="8609" w:type="dxa"/>
          </w:tcPr>
          <w:p w14:paraId="6A8CE2D2" w14:textId="77777777" w:rsidR="002762C7" w:rsidRDefault="00876100">
            <w:pPr>
              <w:pStyle w:val="TableParagraph"/>
              <w:tabs>
                <w:tab w:val="left" w:pos="655"/>
              </w:tabs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  <w:r>
              <w:rPr>
                <w:sz w:val="18"/>
              </w:rPr>
              <w:tab/>
              <w:t>Assist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alarms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site</w:t>
            </w:r>
          </w:p>
        </w:tc>
        <w:tc>
          <w:tcPr>
            <w:tcW w:w="1018" w:type="dxa"/>
          </w:tcPr>
          <w:p w14:paraId="39E691AB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2762C7" w14:paraId="40595882" w14:textId="77777777">
        <w:trPr>
          <w:trHeight w:val="510"/>
        </w:trPr>
        <w:tc>
          <w:tcPr>
            <w:tcW w:w="8609" w:type="dxa"/>
          </w:tcPr>
          <w:p w14:paraId="0B000B03" w14:textId="77777777" w:rsidR="002762C7" w:rsidRDefault="00876100">
            <w:pPr>
              <w:pStyle w:val="TableParagraph"/>
              <w:tabs>
                <w:tab w:val="left" w:pos="655"/>
              </w:tabs>
              <w:spacing w:before="117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  <w:t>Assist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conferencing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guests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residence</w:t>
            </w:r>
          </w:p>
        </w:tc>
        <w:tc>
          <w:tcPr>
            <w:tcW w:w="1018" w:type="dxa"/>
          </w:tcPr>
          <w:p w14:paraId="1BB315D5" w14:textId="77777777" w:rsidR="002762C7" w:rsidRDefault="00876100">
            <w:pPr>
              <w:pStyle w:val="TableParagraph"/>
              <w:spacing w:before="117"/>
              <w:ind w:left="57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10"/>
                <w:sz w:val="18"/>
              </w:rPr>
              <w:t>%</w:t>
            </w:r>
          </w:p>
        </w:tc>
      </w:tr>
    </w:tbl>
    <w:p w14:paraId="3EA53BAF" w14:textId="77777777" w:rsidR="002762C7" w:rsidRDefault="002762C7">
      <w:pPr>
        <w:rPr>
          <w:sz w:val="18"/>
        </w:rPr>
        <w:sectPr w:rsidR="002762C7">
          <w:type w:val="continuous"/>
          <w:pgSz w:w="11910" w:h="16840"/>
          <w:pgMar w:top="720" w:right="620" w:bottom="280" w:left="1180" w:header="720" w:footer="720" w:gutter="0"/>
          <w:cols w:space="720"/>
        </w:sectPr>
      </w:pPr>
    </w:p>
    <w:p w14:paraId="63EF74D9" w14:textId="77777777" w:rsidR="002762C7" w:rsidRDefault="00876100">
      <w:pPr>
        <w:pStyle w:val="BodyText"/>
        <w:ind w:left="23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3DF6B1" wp14:editId="342D96E1">
                <wp:extent cx="6119495" cy="3660140"/>
                <wp:effectExtent l="9525" t="0" r="0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3660140"/>
                          <a:chOff x="0" y="0"/>
                          <a:chExt cx="6119495" cy="36601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6119495" cy="365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3650615">
                                <a:moveTo>
                                  <a:pt x="3175" y="0"/>
                                </a:moveTo>
                                <a:lnTo>
                                  <a:pt x="3175" y="3647185"/>
                                </a:lnTo>
                              </a:path>
                              <a:path w="6119495" h="3650615">
                                <a:moveTo>
                                  <a:pt x="6116320" y="0"/>
                                </a:moveTo>
                                <a:lnTo>
                                  <a:pt x="6116320" y="3647185"/>
                                </a:lnTo>
                              </a:path>
                              <a:path w="6119495" h="3650615">
                                <a:moveTo>
                                  <a:pt x="6350" y="327406"/>
                                </a:moveTo>
                                <a:lnTo>
                                  <a:pt x="6113145" y="327406"/>
                                </a:lnTo>
                              </a:path>
                              <a:path w="6119495" h="3650615">
                                <a:moveTo>
                                  <a:pt x="0" y="3650360"/>
                                </a:moveTo>
                                <a:lnTo>
                                  <a:pt x="6119495" y="36503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96570" y="873443"/>
                            <a:ext cx="2210435" cy="267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C9F3E5" w14:textId="77777777" w:rsidR="002762C7" w:rsidRDefault="00876100">
                              <w:pPr>
                                <w:spacing w:line="22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Services</w:t>
                              </w:r>
                            </w:p>
                            <w:p w14:paraId="269E7F38" w14:textId="77777777" w:rsidR="002762C7" w:rsidRDefault="00876100">
                              <w:pPr>
                                <w:spacing w:before="60" w:line="292" w:lineRule="auto"/>
                                <w:ind w:right="16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Services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Faculties</w:t>
                              </w:r>
                            </w:p>
                            <w:p w14:paraId="298357D2" w14:textId="77777777" w:rsidR="002762C7" w:rsidRDefault="00876100">
                              <w:pPr>
                                <w:spacing w:line="27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Vice-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Chancellor</w:t>
                              </w:r>
                            </w:p>
                            <w:p w14:paraId="2ECCC9EA" w14:textId="77777777" w:rsidR="002762C7" w:rsidRDefault="002762C7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</w:p>
                            <w:p w14:paraId="016AD973" w14:textId="77777777" w:rsidR="002762C7" w:rsidRDefault="00876100">
                              <w:pPr>
                                <w:spacing w:line="292" w:lineRule="auto"/>
                                <w:ind w:right="20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Students’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Union HEI Institutions</w:t>
                              </w:r>
                            </w:p>
                            <w:p w14:paraId="7B24B02B" w14:textId="77777777" w:rsidR="002762C7" w:rsidRDefault="00876100">
                              <w:pPr>
                                <w:spacing w:line="27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HEFCE,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UCAS,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HESA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BIS</w:t>
                              </w:r>
                            </w:p>
                            <w:p w14:paraId="498765F2" w14:textId="77777777" w:rsidR="002762C7" w:rsidRDefault="00876100">
                              <w:pPr>
                                <w:spacing w:before="60" w:line="292" w:lineRule="auto"/>
                                <w:ind w:right="8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Schools and Colleges Suppliers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Contractors Employers, landlords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etc.</w:t>
                              </w:r>
                            </w:p>
                            <w:p w14:paraId="6A5ED1BF" w14:textId="77777777" w:rsidR="002762C7" w:rsidRDefault="00876100">
                              <w:pPr>
                                <w:spacing w:line="27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Governing/Professional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Bodies</w:t>
                              </w:r>
                            </w:p>
                            <w:p w14:paraId="52A18E9C" w14:textId="77777777" w:rsidR="002762C7" w:rsidRDefault="00876100">
                              <w:pPr>
                                <w:spacing w:before="60" w:line="23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Members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Public/Community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6570" y="659702"/>
                            <a:ext cx="7416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D957A" w14:textId="77777777" w:rsidR="002762C7" w:rsidRDefault="008761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Student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Body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369" y="445961"/>
                            <a:ext cx="465455" cy="3108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F8E03" w14:textId="77777777" w:rsidR="002762C7" w:rsidRDefault="00876100">
                              <w:pPr>
                                <w:spacing w:line="222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Internal</w:t>
                              </w:r>
                            </w:p>
                            <w:p w14:paraId="0897EF39" w14:textId="77777777" w:rsidR="002762C7" w:rsidRDefault="00876100">
                              <w:pPr>
                                <w:spacing w:before="7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47C100EC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524D45CF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797BFB80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246C4D85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69E6B012" w14:textId="77777777" w:rsidR="002762C7" w:rsidRDefault="00876100">
                              <w:pPr>
                                <w:spacing w:before="100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External</w:t>
                              </w:r>
                            </w:p>
                            <w:p w14:paraId="51FD8AB0" w14:textId="77777777" w:rsidR="002762C7" w:rsidRDefault="00876100">
                              <w:pPr>
                                <w:spacing w:before="77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06BE6E36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5296D326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7F2F4838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53F2905E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1B994217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61891AF6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  <w:p w14:paraId="63DC2874" w14:textId="77777777" w:rsidR="002762C7" w:rsidRDefault="00876100">
                              <w:pPr>
                                <w:spacing w:before="116"/>
                                <w:ind w:left="88" w:right="18"/>
                                <w:jc w:val="center"/>
                                <w:rPr>
                                  <w:rFonts w:ascii="Symbol" w:hAnsi="Symbol"/>
                                  <w:sz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18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E7E595" w14:textId="77777777" w:rsidR="002762C7" w:rsidRDefault="00876100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Internal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external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DF6B1" id="Group 6" o:spid="_x0000_s1029" style="width:481.85pt;height:288.2pt;mso-position-horizontal-relative:char;mso-position-vertical-relative:line" coordsize="61194,36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">
                <v:shape id="Graphic 7" o:spid="_x0000_s1030" style="position:absolute;top:63;width:61194;height:36506;visibility:visible;mso-wrap-style:square;v-text-anchor:top" coordsize="6119495,365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" path="m3175,r,3647185em6116320,r,3647185em6350,327406r6106795,em,3650360r6119495,e" filled="f" strokeweight=".5pt">
                  <v:path arrowok="t"/>
                </v:shape>
                <v:shape id="Textbox 8" o:spid="_x0000_s1031" type="#_x0000_t202" style="position:absolute;left:4965;top:8734;width:22105;height:26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8C9F3E5" w14:textId="77777777" w:rsidR="002762C7" w:rsidRDefault="00876100">
                        <w:pPr>
                          <w:spacing w:line="222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Services</w:t>
                        </w:r>
                      </w:p>
                      <w:p w14:paraId="269E7F38" w14:textId="77777777" w:rsidR="002762C7" w:rsidRDefault="00876100">
                        <w:pPr>
                          <w:spacing w:before="60" w:line="292" w:lineRule="auto"/>
                          <w:ind w:right="1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Professional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Services </w:t>
                        </w:r>
                        <w:r>
                          <w:rPr>
                            <w:spacing w:val="-2"/>
                            <w:sz w:val="18"/>
                          </w:rPr>
                          <w:t>Faculties</w:t>
                        </w:r>
                      </w:p>
                      <w:p w14:paraId="298357D2" w14:textId="77777777" w:rsidR="002762C7" w:rsidRDefault="00876100">
                        <w:pPr>
                          <w:spacing w:line="27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Office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Vice-</w:t>
                        </w:r>
                        <w:r>
                          <w:rPr>
                            <w:spacing w:val="-2"/>
                            <w:sz w:val="18"/>
                          </w:rPr>
                          <w:t>Chancellor</w:t>
                        </w:r>
                      </w:p>
                      <w:p w14:paraId="2ECCC9EA" w14:textId="77777777" w:rsidR="002762C7" w:rsidRDefault="002762C7">
                        <w:pPr>
                          <w:spacing w:before="120"/>
                          <w:rPr>
                            <w:sz w:val="18"/>
                          </w:rPr>
                        </w:pPr>
                      </w:p>
                      <w:p w14:paraId="016AD973" w14:textId="77777777" w:rsidR="002762C7" w:rsidRDefault="00876100">
                        <w:pPr>
                          <w:spacing w:line="292" w:lineRule="auto"/>
                          <w:ind w:right="20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Students’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Union HEI Institutions</w:t>
                        </w:r>
                      </w:p>
                      <w:p w14:paraId="7B24B02B" w14:textId="77777777" w:rsidR="002762C7" w:rsidRDefault="00876100">
                        <w:pPr>
                          <w:spacing w:line="27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HEFCE,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UCAS,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HESA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&amp;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BIS</w:t>
                        </w:r>
                      </w:p>
                      <w:p w14:paraId="498765F2" w14:textId="77777777" w:rsidR="002762C7" w:rsidRDefault="00876100">
                        <w:pPr>
                          <w:spacing w:before="60" w:line="292" w:lineRule="auto"/>
                          <w:ind w:right="8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Schools and Colleges Suppliers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Contractors Employers, landlords </w:t>
                        </w:r>
                        <w:r>
                          <w:rPr>
                            <w:spacing w:val="-4"/>
                            <w:sz w:val="18"/>
                          </w:rPr>
                          <w:t>etc.</w:t>
                        </w:r>
                      </w:p>
                      <w:p w14:paraId="6A5ED1BF" w14:textId="77777777" w:rsidR="002762C7" w:rsidRDefault="00876100">
                        <w:pPr>
                          <w:spacing w:line="27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National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Governing/Professional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Bodies</w:t>
                        </w:r>
                      </w:p>
                      <w:p w14:paraId="52A18E9C" w14:textId="77777777" w:rsidR="002762C7" w:rsidRDefault="00876100">
                        <w:pPr>
                          <w:spacing w:before="60" w:line="235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Members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Public/Community</w:t>
                        </w:r>
                      </w:p>
                    </w:txbxContent>
                  </v:textbox>
                </v:shape>
                <v:shape id="Textbox 9" o:spid="_x0000_s1032" type="#_x0000_t202" style="position:absolute;left:4965;top:6597;width:741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48D957A" w14:textId="77777777" w:rsidR="002762C7" w:rsidRDefault="008761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Student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Body</w:t>
                        </w:r>
                      </w:p>
                    </w:txbxContent>
                  </v:textbox>
                </v:shape>
                <v:shape id="Textbox 10" o:spid="_x0000_s1033" type="#_x0000_t202" style="position:absolute;left:393;top:4459;width:4655;height:3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F1F8E03" w14:textId="77777777" w:rsidR="002762C7" w:rsidRDefault="00876100">
                        <w:pPr>
                          <w:spacing w:line="22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Internal</w:t>
                        </w:r>
                      </w:p>
                      <w:p w14:paraId="0897EF39" w14:textId="77777777" w:rsidR="002762C7" w:rsidRDefault="00876100">
                        <w:pPr>
                          <w:spacing w:before="7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47C100EC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524D45CF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797BFB80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246C4D85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69E6B012" w14:textId="77777777" w:rsidR="002762C7" w:rsidRDefault="00876100">
                        <w:pPr>
                          <w:spacing w:before="100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External</w:t>
                        </w:r>
                      </w:p>
                      <w:p w14:paraId="51FD8AB0" w14:textId="77777777" w:rsidR="002762C7" w:rsidRDefault="00876100">
                        <w:pPr>
                          <w:spacing w:before="77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06BE6E36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5296D326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7F2F4838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53F2905E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1B994217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61891AF6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  <w:p w14:paraId="63DC2874" w14:textId="77777777" w:rsidR="002762C7" w:rsidRDefault="00876100">
                        <w:pPr>
                          <w:spacing w:before="116"/>
                          <w:ind w:left="88" w:right="18"/>
                          <w:jc w:val="center"/>
                          <w:rPr>
                            <w:rFonts w:ascii="Symbol" w:hAnsi="Symbol"/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18"/>
                          </w:rPr>
                          <w:t></w:t>
                        </w:r>
                      </w:p>
                    </w:txbxContent>
                  </v:textbox>
                </v:shape>
                <v:shape id="Textbox 11" o:spid="_x0000_s1034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" fillcolor="#d9d9d9" strokeweight=".5pt">
                  <v:textbox inset="0,0,0,0">
                    <w:txbxContent>
                      <w:p w14:paraId="40E7E595" w14:textId="77777777" w:rsidR="002762C7" w:rsidRDefault="00876100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Internal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and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external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relationships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62A596" w14:textId="77777777" w:rsidR="002762C7" w:rsidRDefault="00876100">
      <w:pPr>
        <w:pStyle w:val="BodyText"/>
        <w:spacing w:before="2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4020084" wp14:editId="6BDAAC6E">
                <wp:simplePos x="0" y="0"/>
                <wp:positionH relativeFrom="page">
                  <wp:posOffset>900430</wp:posOffset>
                </wp:positionH>
                <wp:positionV relativeFrom="paragraph">
                  <wp:posOffset>228170</wp:posOffset>
                </wp:positionV>
                <wp:extent cx="6119495" cy="25533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2553335"/>
                          <a:chOff x="0" y="0"/>
                          <a:chExt cx="6119495" cy="2553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6119495" cy="254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2543810">
                                <a:moveTo>
                                  <a:pt x="3175" y="0"/>
                                </a:moveTo>
                                <a:lnTo>
                                  <a:pt x="3175" y="2540380"/>
                                </a:lnTo>
                              </a:path>
                              <a:path w="6119495" h="2543810">
                                <a:moveTo>
                                  <a:pt x="6116320" y="0"/>
                                </a:moveTo>
                                <a:lnTo>
                                  <a:pt x="6116320" y="2540380"/>
                                </a:lnTo>
                              </a:path>
                              <a:path w="6119495" h="2543810">
                                <a:moveTo>
                                  <a:pt x="6350" y="327406"/>
                                </a:moveTo>
                                <a:lnTo>
                                  <a:pt x="6113145" y="327406"/>
                                </a:lnTo>
                              </a:path>
                              <a:path w="6119495" h="2543810">
                                <a:moveTo>
                                  <a:pt x="0" y="2543555"/>
                                </a:moveTo>
                                <a:lnTo>
                                  <a:pt x="6119495" y="25435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9369" y="2093501"/>
                            <a:ext cx="52139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DDC47" w14:textId="77777777" w:rsidR="002762C7" w:rsidRDefault="0087610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59"/>
                                </w:tabs>
                                <w:spacing w:line="221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Agree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wear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supplied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uniform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working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corporate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image.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369" y="1666019"/>
                            <a:ext cx="389572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79CE1" w14:textId="77777777" w:rsidR="002762C7" w:rsidRDefault="008761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line="221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Comfortable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physical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aspect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parcel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handling.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369" y="1238537"/>
                            <a:ext cx="539750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116CC7" w14:textId="77777777" w:rsidR="002762C7" w:rsidRDefault="008761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</w:tabs>
                                <w:spacing w:line="221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bounds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University’s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Confidentiality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Policy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Protection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9369" y="421673"/>
                            <a:ext cx="5166360" cy="529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40684" w14:textId="77777777" w:rsidR="002762C7" w:rsidRDefault="008761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260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Undertake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such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tasks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reasonably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requested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Residential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Management.</w:t>
                              </w:r>
                            </w:p>
                            <w:p w14:paraId="26FAB9D7" w14:textId="77777777" w:rsidR="002762C7" w:rsidRDefault="002762C7">
                              <w:pPr>
                                <w:spacing w:before="60"/>
                                <w:rPr>
                                  <w:sz w:val="18"/>
                                </w:rPr>
                              </w:pPr>
                            </w:p>
                            <w:p w14:paraId="7BB8364F" w14:textId="77777777" w:rsidR="002762C7" w:rsidRDefault="008761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59"/>
                                </w:tabs>
                                <w:spacing w:line="237" w:lineRule="exact"/>
                                <w:ind w:left="359" w:hanging="3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holder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expected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work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flexibly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services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range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customers.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175" y="3175"/>
                            <a:ext cx="6113145" cy="33083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631728" w14:textId="77777777" w:rsidR="002762C7" w:rsidRDefault="00876100">
                              <w:pPr>
                                <w:spacing w:before="117"/>
                                <w:ind w:left="51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020084" id="Group 12" o:spid="_x0000_s1035" style="position:absolute;margin-left:70.9pt;margin-top:17.95pt;width:481.85pt;height:201.05pt;z-index:-15727616;mso-wrap-distance-left:0;mso-wrap-distance-right:0;mso-position-horizontal-relative:page;mso-position-vertical-relative:text" coordsize="61194,25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">
                <v:shape id="Graphic 13" o:spid="_x0000_s1036" style="position:absolute;top:63;width:61194;height:25438;visibility:visible;mso-wrap-style:square;v-text-anchor:top" coordsize="6119495,254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" path="m3175,r,2540380em6116320,r,2540380em6350,327406r6106795,em,2543555r6119495,e" filled="f" strokeweight=".5pt">
                  <v:path arrowok="t"/>
                </v:shape>
                <v:shape id="Textbox 14" o:spid="_x0000_s1037" type="#_x0000_t202" style="position:absolute;left:393;top:20935;width:52140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27DDC47" w14:textId="77777777" w:rsidR="002762C7" w:rsidRDefault="0087610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59"/>
                          </w:tabs>
                          <w:spacing w:line="221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Agree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wear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supplied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uniform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working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corporate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image.</w:t>
                        </w:r>
                      </w:p>
                    </w:txbxContent>
                  </v:textbox>
                </v:shape>
                <v:shape id="Textbox 15" o:spid="_x0000_s1038" type="#_x0000_t202" style="position:absolute;left:393;top:16660;width:3895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3879CE1" w14:textId="77777777" w:rsidR="002762C7" w:rsidRDefault="008761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line="221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Comfortable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physical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aspect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parcel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handling.</w:t>
                        </w:r>
                      </w:p>
                    </w:txbxContent>
                  </v:textbox>
                </v:shape>
                <v:shape id="Textbox 16" o:spid="_x0000_s1039" type="#_x0000_t202" style="position:absolute;left:393;top:12385;width:5397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9116CC7" w14:textId="77777777" w:rsidR="002762C7" w:rsidRDefault="008761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</w:tabs>
                          <w:spacing w:line="221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Work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bounds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University’s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Confidentiality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Policy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Protection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Act.</w:t>
                        </w:r>
                      </w:p>
                    </w:txbxContent>
                  </v:textbox>
                </v:shape>
                <v:shape id="Textbox 17" o:spid="_x0000_s1040" type="#_x0000_t202" style="position:absolute;left:393;top:4216;width:51664;height:5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F840684" w14:textId="77777777" w:rsidR="002762C7" w:rsidRDefault="008761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260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Undertake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such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tasks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reasonably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requested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Residential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Management.</w:t>
                        </w:r>
                      </w:p>
                      <w:p w14:paraId="26FAB9D7" w14:textId="77777777" w:rsidR="002762C7" w:rsidRDefault="002762C7">
                        <w:pPr>
                          <w:spacing w:before="60"/>
                          <w:rPr>
                            <w:sz w:val="18"/>
                          </w:rPr>
                        </w:pPr>
                      </w:p>
                      <w:p w14:paraId="7BB8364F" w14:textId="77777777" w:rsidR="002762C7" w:rsidRDefault="008761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59"/>
                          </w:tabs>
                          <w:spacing w:line="237" w:lineRule="exact"/>
                          <w:ind w:left="359" w:hanging="3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holder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expected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work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flexibly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provide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services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range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customers.</w:t>
                        </w:r>
                      </w:p>
                    </w:txbxContent>
                  </v:textbox>
                </v:shape>
                <v:shape id="Textbox 18" o:spid="_x0000_s1041" type="#_x0000_t202" style="position:absolute;left:31;top:31;width:61132;height:3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" fillcolor="#d9d9d9" strokeweight=".5pt">
                  <v:textbox inset="0,0,0,0">
                    <w:txbxContent>
                      <w:p w14:paraId="0D631728" w14:textId="77777777" w:rsidR="002762C7" w:rsidRDefault="00876100">
                        <w:pPr>
                          <w:spacing w:before="117"/>
                          <w:ind w:left="51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Special</w:t>
                        </w:r>
                        <w:r>
                          <w:rPr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Requirements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7755E5" w14:textId="77777777" w:rsidR="002762C7" w:rsidRDefault="002762C7">
      <w:pPr>
        <w:rPr>
          <w:sz w:val="20"/>
        </w:rPr>
        <w:sectPr w:rsidR="002762C7">
          <w:footerReference w:type="default" r:id="rId8"/>
          <w:pgSz w:w="11910" w:h="16840"/>
          <w:pgMar w:top="660" w:right="620" w:bottom="920" w:left="1180" w:header="0" w:footer="737" w:gutter="0"/>
          <w:pgNumType w:start="2"/>
          <w:cols w:space="720"/>
        </w:sectPr>
      </w:pPr>
    </w:p>
    <w:p w14:paraId="0826E2F9" w14:textId="77777777" w:rsidR="002762C7" w:rsidRDefault="00876100">
      <w:pPr>
        <w:spacing w:before="22"/>
        <w:ind w:left="238"/>
        <w:rPr>
          <w:b/>
        </w:rPr>
      </w:pPr>
      <w:r>
        <w:rPr>
          <w:b/>
        </w:rPr>
        <w:lastRenderedPageBreak/>
        <w:t>PERSON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SPECIFICATION</w:t>
      </w:r>
    </w:p>
    <w:p w14:paraId="56DE2773" w14:textId="77777777" w:rsidR="002762C7" w:rsidRDefault="002762C7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3346"/>
        <w:gridCol w:w="3343"/>
        <w:gridCol w:w="1324"/>
      </w:tblGrid>
      <w:tr w:rsidR="002762C7" w14:paraId="59266062" w14:textId="77777777">
        <w:trPr>
          <w:trHeight w:val="787"/>
        </w:trPr>
        <w:tc>
          <w:tcPr>
            <w:tcW w:w="1614" w:type="dxa"/>
            <w:shd w:val="clear" w:color="auto" w:fill="D9D9D9"/>
          </w:tcPr>
          <w:p w14:paraId="239C3B13" w14:textId="77777777" w:rsidR="002762C7" w:rsidRDefault="00876100">
            <w:pPr>
              <w:pStyle w:val="TableParagraph"/>
              <w:spacing w:before="255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3346" w:type="dxa"/>
            <w:shd w:val="clear" w:color="auto" w:fill="D9D9D9"/>
          </w:tcPr>
          <w:p w14:paraId="3B9308A4" w14:textId="77777777" w:rsidR="002762C7" w:rsidRDefault="00876100">
            <w:pPr>
              <w:pStyle w:val="TableParagraph"/>
              <w:spacing w:before="255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343" w:type="dxa"/>
            <w:shd w:val="clear" w:color="auto" w:fill="D9D9D9"/>
          </w:tcPr>
          <w:p w14:paraId="12BF5306" w14:textId="77777777" w:rsidR="002762C7" w:rsidRDefault="00876100">
            <w:pPr>
              <w:pStyle w:val="TableParagraph"/>
              <w:spacing w:before="255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  <w:tc>
          <w:tcPr>
            <w:tcW w:w="1324" w:type="dxa"/>
            <w:shd w:val="clear" w:color="auto" w:fill="D9D9D9"/>
          </w:tcPr>
          <w:p w14:paraId="50E0BFAE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assessed</w:t>
            </w:r>
          </w:p>
        </w:tc>
      </w:tr>
      <w:tr w:rsidR="002762C7" w14:paraId="2AE76EA7" w14:textId="77777777">
        <w:trPr>
          <w:trHeight w:val="3390"/>
        </w:trPr>
        <w:tc>
          <w:tcPr>
            <w:tcW w:w="1614" w:type="dxa"/>
          </w:tcPr>
          <w:p w14:paraId="304C7834" w14:textId="77777777" w:rsidR="002762C7" w:rsidRDefault="00876100">
            <w:pPr>
              <w:pStyle w:val="TableParagraph"/>
              <w:spacing w:before="117"/>
              <w:ind w:left="56" w:right="21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Qualifications, </w:t>
            </w:r>
            <w:r>
              <w:rPr>
                <w:sz w:val="18"/>
              </w:rPr>
              <w:t>knowledge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3346" w:type="dxa"/>
          </w:tcPr>
          <w:p w14:paraId="00AC2C40" w14:textId="5A7B26A0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Educated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equivalent relevant demonstrable </w:t>
            </w:r>
            <w:proofErr w:type="gramStart"/>
            <w:r w:rsidR="000C1DFD">
              <w:rPr>
                <w:sz w:val="18"/>
              </w:rPr>
              <w:t>experience</w:t>
            </w:r>
            <w:proofErr w:type="gramEnd"/>
          </w:p>
          <w:p w14:paraId="682A400E" w14:textId="77777777" w:rsidR="002762C7" w:rsidRDefault="002762C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37E84AC1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Experience of working in a busy customer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processing </w:t>
            </w:r>
            <w:r>
              <w:rPr>
                <w:spacing w:val="-2"/>
                <w:sz w:val="18"/>
              </w:rPr>
              <w:t>environment</w:t>
            </w:r>
          </w:p>
          <w:p w14:paraId="6588A21B" w14:textId="77777777" w:rsidR="002762C7" w:rsidRDefault="002762C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45BFD766" w14:textId="77777777" w:rsidR="002762C7" w:rsidRDefault="00876100">
            <w:pPr>
              <w:pStyle w:val="TableParagraph"/>
              <w:ind w:left="56" w:right="561"/>
              <w:jc w:val="both"/>
              <w:rPr>
                <w:sz w:val="18"/>
              </w:rPr>
            </w:pPr>
            <w:r>
              <w:rPr>
                <w:sz w:val="18"/>
              </w:rPr>
              <w:t>Experienced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computer packages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e.g.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Office </w:t>
            </w:r>
            <w:r>
              <w:rPr>
                <w:spacing w:val="-2"/>
                <w:sz w:val="18"/>
              </w:rPr>
              <w:t>suite)</w:t>
            </w:r>
          </w:p>
        </w:tc>
        <w:tc>
          <w:tcPr>
            <w:tcW w:w="3343" w:type="dxa"/>
          </w:tcPr>
          <w:p w14:paraId="6BB74BFA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Higher Education environment</w:t>
            </w:r>
          </w:p>
        </w:tc>
        <w:tc>
          <w:tcPr>
            <w:tcW w:w="1324" w:type="dxa"/>
          </w:tcPr>
          <w:p w14:paraId="71EAB38C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</w:p>
          <w:p w14:paraId="53F6FA45" w14:textId="77777777" w:rsidR="002762C7" w:rsidRDefault="002762C7">
            <w:pPr>
              <w:pStyle w:val="TableParagraph"/>
              <w:rPr>
                <w:b/>
                <w:sz w:val="18"/>
              </w:rPr>
            </w:pPr>
          </w:p>
          <w:p w14:paraId="44EBFF02" w14:textId="77777777" w:rsidR="002762C7" w:rsidRDefault="002762C7">
            <w:pPr>
              <w:pStyle w:val="TableParagraph"/>
              <w:spacing w:before="270"/>
              <w:rPr>
                <w:b/>
                <w:sz w:val="18"/>
              </w:rPr>
            </w:pPr>
          </w:p>
          <w:p w14:paraId="2CA2D6AE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</w:p>
          <w:p w14:paraId="7E129AB6" w14:textId="77777777" w:rsidR="002762C7" w:rsidRDefault="002762C7">
            <w:pPr>
              <w:pStyle w:val="TableParagraph"/>
              <w:rPr>
                <w:b/>
                <w:sz w:val="18"/>
              </w:rPr>
            </w:pPr>
          </w:p>
          <w:p w14:paraId="2AC63F97" w14:textId="77777777" w:rsidR="002762C7" w:rsidRDefault="002762C7">
            <w:pPr>
              <w:pStyle w:val="TableParagraph"/>
              <w:spacing w:before="270"/>
              <w:rPr>
                <w:b/>
                <w:sz w:val="18"/>
              </w:rPr>
            </w:pPr>
          </w:p>
          <w:p w14:paraId="128246EB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</w:p>
        </w:tc>
      </w:tr>
      <w:tr w:rsidR="002762C7" w14:paraId="05C1FCFB" w14:textId="77777777">
        <w:trPr>
          <w:trHeight w:val="1550"/>
        </w:trPr>
        <w:tc>
          <w:tcPr>
            <w:tcW w:w="1614" w:type="dxa"/>
          </w:tcPr>
          <w:p w14:paraId="0B8CC8E0" w14:textId="77777777" w:rsidR="002762C7" w:rsidRDefault="00876100">
            <w:pPr>
              <w:pStyle w:val="TableParagraph"/>
              <w:spacing w:before="117"/>
              <w:ind w:left="56" w:right="411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3346" w:type="dxa"/>
          </w:tcPr>
          <w:p w14:paraId="3302E270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instruction</w:t>
            </w:r>
            <w:proofErr w:type="gramEnd"/>
          </w:p>
          <w:p w14:paraId="10B5AAD9" w14:textId="77777777" w:rsidR="002762C7" w:rsidRDefault="002762C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2467F73D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 sequence of tasks</w:t>
            </w:r>
          </w:p>
        </w:tc>
        <w:tc>
          <w:tcPr>
            <w:tcW w:w="3343" w:type="dxa"/>
          </w:tcPr>
          <w:p w14:paraId="43849FAC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51EE7262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  <w:p w14:paraId="43A6FED4" w14:textId="77777777" w:rsidR="002762C7" w:rsidRDefault="002762C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788AF410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2762C7" w14:paraId="36107FF6" w14:textId="77777777">
        <w:trPr>
          <w:trHeight w:val="2380"/>
        </w:trPr>
        <w:tc>
          <w:tcPr>
            <w:tcW w:w="1614" w:type="dxa"/>
          </w:tcPr>
          <w:p w14:paraId="7E12E3B3" w14:textId="77777777" w:rsidR="002762C7" w:rsidRDefault="00876100">
            <w:pPr>
              <w:pStyle w:val="TableParagraph"/>
              <w:spacing w:before="117"/>
              <w:ind w:left="56" w:right="145"/>
              <w:rPr>
                <w:sz w:val="18"/>
              </w:rPr>
            </w:pPr>
            <w:r>
              <w:rPr>
                <w:sz w:val="18"/>
              </w:rPr>
              <w:t>Problem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solving and initiative</w:t>
            </w:r>
          </w:p>
        </w:tc>
        <w:tc>
          <w:tcPr>
            <w:tcW w:w="3346" w:type="dxa"/>
          </w:tcPr>
          <w:p w14:paraId="35B644E9" w14:textId="77777777" w:rsidR="002762C7" w:rsidRDefault="00876100">
            <w:pPr>
              <w:pStyle w:val="TableParagraph"/>
              <w:spacing w:before="117"/>
              <w:ind w:left="56" w:right="170"/>
              <w:rPr>
                <w:sz w:val="18"/>
              </w:rPr>
            </w:pPr>
            <w:r>
              <w:rPr>
                <w:sz w:val="18"/>
              </w:rPr>
              <w:t>Able to solve basic problems by adhering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establishes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practices and procedures.</w:t>
            </w:r>
          </w:p>
          <w:p w14:paraId="2C7E744A" w14:textId="77777777" w:rsidR="002762C7" w:rsidRDefault="002762C7">
            <w:pPr>
              <w:pStyle w:val="TableParagraph"/>
              <w:spacing w:before="180"/>
              <w:rPr>
                <w:b/>
                <w:sz w:val="18"/>
              </w:rPr>
            </w:pPr>
          </w:p>
          <w:p w14:paraId="0A4005F7" w14:textId="77777777" w:rsidR="002762C7" w:rsidRDefault="00876100">
            <w:pPr>
              <w:pStyle w:val="TableParagraph"/>
              <w:ind w:left="56" w:right="170"/>
              <w:rPr>
                <w:sz w:val="18"/>
              </w:rPr>
            </w:pPr>
            <w:r>
              <w:rPr>
                <w:sz w:val="18"/>
              </w:rPr>
              <w:t>Ability to use own initiative to answer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queries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standard procedures.</w:t>
            </w:r>
          </w:p>
        </w:tc>
        <w:tc>
          <w:tcPr>
            <w:tcW w:w="3343" w:type="dxa"/>
          </w:tcPr>
          <w:p w14:paraId="5531885B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6848EAAA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</w:p>
          <w:p w14:paraId="505F7345" w14:textId="77777777" w:rsidR="002762C7" w:rsidRDefault="002762C7">
            <w:pPr>
              <w:pStyle w:val="TableParagraph"/>
              <w:rPr>
                <w:b/>
                <w:sz w:val="18"/>
              </w:rPr>
            </w:pPr>
          </w:p>
          <w:p w14:paraId="78D5ED0A" w14:textId="77777777" w:rsidR="002762C7" w:rsidRDefault="002762C7">
            <w:pPr>
              <w:pStyle w:val="TableParagraph"/>
              <w:spacing w:before="270"/>
              <w:rPr>
                <w:b/>
                <w:sz w:val="18"/>
              </w:rPr>
            </w:pPr>
          </w:p>
          <w:p w14:paraId="41F383B5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2762C7" w14:paraId="2B836C7F" w14:textId="77777777">
        <w:trPr>
          <w:trHeight w:val="1273"/>
        </w:trPr>
        <w:tc>
          <w:tcPr>
            <w:tcW w:w="1614" w:type="dxa"/>
          </w:tcPr>
          <w:p w14:paraId="3209C59A" w14:textId="77777777" w:rsidR="002762C7" w:rsidRDefault="00876100">
            <w:pPr>
              <w:pStyle w:val="TableParagraph"/>
              <w:spacing w:before="117"/>
              <w:ind w:left="56" w:right="29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Management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teamwork</w:t>
            </w:r>
          </w:p>
        </w:tc>
        <w:tc>
          <w:tcPr>
            <w:tcW w:w="3346" w:type="dxa"/>
          </w:tcPr>
          <w:p w14:paraId="3BEE787E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team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3343" w:type="dxa"/>
          </w:tcPr>
          <w:p w14:paraId="4691418E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 w14:paraId="4D8CBEE0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2762C7" w14:paraId="07FF670E" w14:textId="77777777">
        <w:trPr>
          <w:trHeight w:val="1083"/>
        </w:trPr>
        <w:tc>
          <w:tcPr>
            <w:tcW w:w="1614" w:type="dxa"/>
            <w:tcBorders>
              <w:bottom w:val="nil"/>
            </w:tcBorders>
          </w:tcPr>
          <w:p w14:paraId="6BE604CC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Communicating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influencing</w:t>
            </w:r>
          </w:p>
        </w:tc>
        <w:tc>
          <w:tcPr>
            <w:tcW w:w="3346" w:type="dxa"/>
            <w:tcBorders>
              <w:bottom w:val="nil"/>
            </w:tcBorders>
          </w:tcPr>
          <w:p w14:paraId="7252FCF1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clarify</w:t>
            </w:r>
            <w:r>
              <w:rPr>
                <w:spacing w:val="-2"/>
                <w:sz w:val="18"/>
              </w:rPr>
              <w:t xml:space="preserve"> detail.</w:t>
            </w:r>
          </w:p>
          <w:p w14:paraId="74BEAD0C" w14:textId="77777777" w:rsidR="002762C7" w:rsidRDefault="00876100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clearly,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orally and in written form.</w:t>
            </w:r>
          </w:p>
        </w:tc>
        <w:tc>
          <w:tcPr>
            <w:tcW w:w="3343" w:type="dxa"/>
            <w:vMerge w:val="restart"/>
          </w:tcPr>
          <w:p w14:paraId="52019D2B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  <w:tcBorders>
              <w:bottom w:val="nil"/>
            </w:tcBorders>
          </w:tcPr>
          <w:p w14:paraId="22F7658C" w14:textId="77777777" w:rsidR="002762C7" w:rsidRDefault="00876100">
            <w:pPr>
              <w:pStyle w:val="TableParagraph"/>
              <w:spacing w:before="177" w:line="343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Interview </w:t>
            </w:r>
            <w:proofErr w:type="spellStart"/>
            <w:r>
              <w:rPr>
                <w:spacing w:val="-2"/>
                <w:sz w:val="18"/>
              </w:rPr>
              <w:t>Interview</w:t>
            </w:r>
            <w:proofErr w:type="spellEnd"/>
          </w:p>
        </w:tc>
      </w:tr>
      <w:tr w:rsidR="002762C7" w14:paraId="12634B23" w14:textId="77777777">
        <w:trPr>
          <w:trHeight w:val="906"/>
        </w:trPr>
        <w:tc>
          <w:tcPr>
            <w:tcW w:w="1614" w:type="dxa"/>
            <w:tcBorders>
              <w:top w:val="nil"/>
              <w:bottom w:val="nil"/>
            </w:tcBorders>
          </w:tcPr>
          <w:p w14:paraId="6C214A97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14:paraId="54378022" w14:textId="77777777" w:rsidR="002762C7" w:rsidRDefault="00876100">
            <w:pPr>
              <w:pStyle w:val="TableParagraph"/>
              <w:spacing w:before="33"/>
              <w:ind w:left="56" w:right="109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give information and advice to </w:t>
            </w:r>
            <w:r>
              <w:rPr>
                <w:spacing w:val="-2"/>
                <w:sz w:val="18"/>
              </w:rPr>
              <w:t>customers.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 w14:paraId="703B8D2A" w14:textId="77777777" w:rsidR="002762C7" w:rsidRDefault="002762C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  <w:bottom w:val="nil"/>
            </w:tcBorders>
          </w:tcPr>
          <w:p w14:paraId="37A364EB" w14:textId="77777777" w:rsidR="002762C7" w:rsidRDefault="00876100">
            <w:pPr>
              <w:pStyle w:val="TableParagraph"/>
              <w:spacing w:before="213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  <w:tr w:rsidR="002762C7" w14:paraId="77655C8D" w14:textId="77777777">
        <w:trPr>
          <w:trHeight w:val="1013"/>
        </w:trPr>
        <w:tc>
          <w:tcPr>
            <w:tcW w:w="1614" w:type="dxa"/>
            <w:tcBorders>
              <w:top w:val="nil"/>
            </w:tcBorders>
          </w:tcPr>
          <w:p w14:paraId="0646474C" w14:textId="77777777" w:rsidR="002762C7" w:rsidRDefault="002762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14:paraId="5129F052" w14:textId="77777777" w:rsidR="002762C7" w:rsidRDefault="00876100">
            <w:pPr>
              <w:pStyle w:val="TableParagraph"/>
              <w:spacing w:before="37"/>
              <w:ind w:left="56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difficult situations with customers in accordance with procedures.</w:t>
            </w:r>
          </w:p>
        </w:tc>
        <w:tc>
          <w:tcPr>
            <w:tcW w:w="3343" w:type="dxa"/>
            <w:vMerge/>
            <w:tcBorders>
              <w:top w:val="nil"/>
            </w:tcBorders>
          </w:tcPr>
          <w:p w14:paraId="50F55F17" w14:textId="77777777" w:rsidR="002762C7" w:rsidRDefault="002762C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14:paraId="704DE55F" w14:textId="77777777" w:rsidR="002762C7" w:rsidRDefault="00876100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</w:tbl>
    <w:p w14:paraId="069C94EC" w14:textId="77777777" w:rsidR="002762C7" w:rsidRDefault="002762C7">
      <w:pPr>
        <w:rPr>
          <w:sz w:val="18"/>
        </w:rPr>
        <w:sectPr w:rsidR="002762C7">
          <w:pgSz w:w="11910" w:h="16840"/>
          <w:pgMar w:top="640" w:right="620" w:bottom="920" w:left="1180" w:header="0" w:footer="737" w:gutter="0"/>
          <w:cols w:space="720"/>
        </w:sectPr>
      </w:pPr>
    </w:p>
    <w:p w14:paraId="4009D36A" w14:textId="77777777" w:rsidR="002762C7" w:rsidRDefault="00876100">
      <w:pPr>
        <w:pStyle w:val="BodyText"/>
        <w:ind w:left="67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F15E80E" wp14:editId="467430BC">
            <wp:extent cx="1978501" cy="43167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501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4D64" w14:textId="77777777" w:rsidR="002762C7" w:rsidRDefault="00876100">
      <w:pPr>
        <w:pStyle w:val="Heading1"/>
      </w:pPr>
      <w:r>
        <w:rPr>
          <w:color w:val="808080"/>
        </w:rPr>
        <w:t>Job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Person </w:t>
      </w:r>
      <w:r>
        <w:rPr>
          <w:color w:val="808080"/>
          <w:spacing w:val="-2"/>
        </w:rPr>
        <w:t>Specification</w:t>
      </w:r>
    </w:p>
    <w:p w14:paraId="2AA5E4E6" w14:textId="77777777" w:rsidR="002762C7" w:rsidRDefault="002762C7">
      <w:pPr>
        <w:pStyle w:val="BodyText"/>
        <w:spacing w:before="169"/>
        <w:rPr>
          <w:rFonts w:ascii="Georgia"/>
          <w:sz w:val="20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9"/>
        <w:gridCol w:w="3348"/>
        <w:gridCol w:w="3346"/>
        <w:gridCol w:w="1324"/>
      </w:tblGrid>
      <w:tr w:rsidR="002762C7" w14:paraId="7B4DA7D6" w14:textId="77777777">
        <w:trPr>
          <w:trHeight w:val="1213"/>
        </w:trPr>
        <w:tc>
          <w:tcPr>
            <w:tcW w:w="1609" w:type="dxa"/>
          </w:tcPr>
          <w:p w14:paraId="394B10CA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proofErr w:type="spellStart"/>
            <w:r>
              <w:rPr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3348" w:type="dxa"/>
          </w:tcPr>
          <w:p w14:paraId="0FCFE8EE" w14:textId="77777777" w:rsidR="002762C7" w:rsidRDefault="002762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6" w:type="dxa"/>
          </w:tcPr>
          <w:p w14:paraId="3627BA3E" w14:textId="77777777" w:rsidR="002762C7" w:rsidRDefault="00876100">
            <w:pPr>
              <w:pStyle w:val="TableParagraph"/>
              <w:spacing w:before="117"/>
              <w:ind w:left="57" w:right="170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cultural </w:t>
            </w:r>
            <w:r>
              <w:rPr>
                <w:spacing w:val="-2"/>
                <w:sz w:val="18"/>
              </w:rPr>
              <w:t>diversity.</w:t>
            </w:r>
          </w:p>
          <w:p w14:paraId="2D20B6D0" w14:textId="77777777" w:rsidR="002762C7" w:rsidRDefault="00876100">
            <w:pPr>
              <w:pStyle w:val="TableParagraph"/>
              <w:spacing w:before="120"/>
              <w:ind w:left="57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2"/>
                <w:sz w:val="18"/>
              </w:rPr>
              <w:t xml:space="preserve"> language.</w:t>
            </w:r>
          </w:p>
        </w:tc>
        <w:tc>
          <w:tcPr>
            <w:tcW w:w="1324" w:type="dxa"/>
          </w:tcPr>
          <w:p w14:paraId="5B121EAE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  <w:p w14:paraId="612FE03C" w14:textId="77777777" w:rsidR="002762C7" w:rsidRDefault="002762C7">
            <w:pPr>
              <w:pStyle w:val="TableParagraph"/>
              <w:spacing w:before="115"/>
              <w:rPr>
                <w:rFonts w:ascii="Georgia"/>
                <w:sz w:val="18"/>
              </w:rPr>
            </w:pPr>
          </w:p>
          <w:p w14:paraId="04BA54A3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</w:p>
        </w:tc>
      </w:tr>
      <w:tr w:rsidR="002762C7" w14:paraId="6891D1F6" w14:textId="77777777">
        <w:trPr>
          <w:trHeight w:val="2656"/>
        </w:trPr>
        <w:tc>
          <w:tcPr>
            <w:tcW w:w="1609" w:type="dxa"/>
          </w:tcPr>
          <w:p w14:paraId="6D2CA68A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Special requirements</w:t>
            </w:r>
          </w:p>
        </w:tc>
        <w:tc>
          <w:tcPr>
            <w:tcW w:w="3348" w:type="dxa"/>
          </w:tcPr>
          <w:p w14:paraId="64FDE841" w14:textId="41302905" w:rsidR="002762C7" w:rsidRDefault="00876100">
            <w:pPr>
              <w:pStyle w:val="TableParagraph"/>
              <w:spacing w:before="117"/>
              <w:ind w:left="56" w:right="214"/>
              <w:jc w:val="both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rota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pattern 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cover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 w:rsidR="000C1DFD">
              <w:rPr>
                <w:sz w:val="18"/>
              </w:rPr>
              <w:t xml:space="preserve"> at the </w:t>
            </w:r>
            <w:r>
              <w:rPr>
                <w:sz w:val="18"/>
              </w:rPr>
              <w:t>weekend</w:t>
            </w:r>
            <w:r w:rsidR="000C1DFD">
              <w:rPr>
                <w:sz w:val="18"/>
              </w:rPr>
              <w:t>.</w:t>
            </w:r>
          </w:p>
          <w:p w14:paraId="7BC3E3A5" w14:textId="77777777" w:rsidR="002762C7" w:rsidRDefault="00876100">
            <w:pPr>
              <w:pStyle w:val="TableParagraph"/>
              <w:spacing w:before="90"/>
              <w:ind w:left="56" w:right="132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develop </w:t>
            </w:r>
            <w:r>
              <w:rPr>
                <w:spacing w:val="-2"/>
                <w:sz w:val="18"/>
              </w:rPr>
              <w:t>knowledge.</w:t>
            </w:r>
          </w:p>
          <w:p w14:paraId="25012F92" w14:textId="77777777" w:rsidR="002762C7" w:rsidRDefault="00876100">
            <w:pPr>
              <w:pStyle w:val="TableParagraph"/>
              <w:spacing w:before="90"/>
              <w:ind w:left="56" w:right="132"/>
              <w:rPr>
                <w:sz w:val="18"/>
              </w:rPr>
            </w:pPr>
            <w:r>
              <w:rPr>
                <w:sz w:val="18"/>
              </w:rPr>
              <w:t>Ability to handle confidential enquiries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 Data Protection policy.</w:t>
            </w:r>
          </w:p>
        </w:tc>
        <w:tc>
          <w:tcPr>
            <w:tcW w:w="3346" w:type="dxa"/>
          </w:tcPr>
          <w:p w14:paraId="398ACCFB" w14:textId="77777777" w:rsidR="002762C7" w:rsidRDefault="002762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4" w:type="dxa"/>
          </w:tcPr>
          <w:p w14:paraId="1CE683F7" w14:textId="77777777" w:rsidR="002762C7" w:rsidRDefault="00876100">
            <w:pPr>
              <w:pStyle w:val="TableParagraph"/>
              <w:spacing w:before="117" w:line="636" w:lineRule="auto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Interview </w:t>
            </w:r>
            <w:proofErr w:type="spellStart"/>
            <w:r>
              <w:rPr>
                <w:spacing w:val="-2"/>
                <w:sz w:val="18"/>
              </w:rPr>
              <w:t>Interview</w:t>
            </w:r>
            <w:proofErr w:type="spellEnd"/>
          </w:p>
          <w:p w14:paraId="526158D8" w14:textId="77777777" w:rsidR="002762C7" w:rsidRDefault="002762C7">
            <w:pPr>
              <w:pStyle w:val="TableParagraph"/>
              <w:spacing w:before="162"/>
              <w:rPr>
                <w:rFonts w:ascii="Georgia"/>
                <w:sz w:val="18"/>
              </w:rPr>
            </w:pPr>
          </w:p>
          <w:p w14:paraId="7B9A468F" w14:textId="77777777" w:rsidR="002762C7" w:rsidRDefault="00876100">
            <w:pPr>
              <w:pStyle w:val="TableParagraph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Interview</w:t>
            </w:r>
          </w:p>
        </w:tc>
      </w:tr>
    </w:tbl>
    <w:p w14:paraId="3D30A781" w14:textId="77777777" w:rsidR="002762C7" w:rsidRDefault="002762C7">
      <w:pPr>
        <w:rPr>
          <w:sz w:val="18"/>
        </w:rPr>
        <w:sectPr w:rsidR="002762C7">
          <w:footerReference w:type="default" r:id="rId9"/>
          <w:pgSz w:w="11910" w:h="16840"/>
          <w:pgMar w:top="720" w:right="620" w:bottom="280" w:left="1180" w:header="0" w:footer="0" w:gutter="0"/>
          <w:cols w:space="720"/>
        </w:sectPr>
      </w:pPr>
    </w:p>
    <w:p w14:paraId="0E96D13D" w14:textId="77777777" w:rsidR="002762C7" w:rsidRDefault="00876100">
      <w:pPr>
        <w:spacing w:before="2"/>
        <w:ind w:left="7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ANALYSIS</w:t>
      </w:r>
    </w:p>
    <w:p w14:paraId="4AE5CEAD" w14:textId="77777777" w:rsidR="002762C7" w:rsidRDefault="002762C7">
      <w:pPr>
        <w:pStyle w:val="BodyText"/>
        <w:spacing w:before="120"/>
        <w:rPr>
          <w:b/>
        </w:rPr>
      </w:pPr>
    </w:p>
    <w:p w14:paraId="6D36A18E" w14:textId="77777777" w:rsidR="002762C7" w:rsidRDefault="00876100">
      <w:pPr>
        <w:ind w:left="238"/>
        <w:rPr>
          <w:b/>
          <w:sz w:val="18"/>
        </w:rPr>
      </w:pPr>
      <w:r>
        <w:rPr>
          <w:b/>
          <w:sz w:val="18"/>
        </w:rPr>
        <w:t>Is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office-based</w:t>
      </w:r>
      <w:r>
        <w:rPr>
          <w:b/>
          <w:spacing w:val="-7"/>
          <w:sz w:val="18"/>
        </w:rPr>
        <w:t xml:space="preserve"> </w:t>
      </w:r>
      <w:r>
        <w:rPr>
          <w:b/>
          <w:spacing w:val="-4"/>
          <w:sz w:val="18"/>
        </w:rPr>
        <w:t>post?</w:t>
      </w: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"/>
        <w:gridCol w:w="8726"/>
      </w:tblGrid>
      <w:tr w:rsidR="002762C7" w14:paraId="5E1B0816" w14:textId="77777777">
        <w:trPr>
          <w:trHeight w:val="787"/>
        </w:trPr>
        <w:tc>
          <w:tcPr>
            <w:tcW w:w="901" w:type="dxa"/>
          </w:tcPr>
          <w:p w14:paraId="63E0B534" w14:textId="77777777" w:rsidR="002762C7" w:rsidRDefault="00876100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117"/>
              <w:ind w:left="292" w:hanging="236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6" w:type="dxa"/>
          </w:tcPr>
          <w:p w14:paraId="3E946608" w14:textId="77777777" w:rsidR="002762C7" w:rsidRDefault="00876100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 information needs to be supplied. Do not complete the section below.</w:t>
            </w:r>
          </w:p>
        </w:tc>
      </w:tr>
      <w:tr w:rsidR="002762C7" w14:paraId="092682C1" w14:textId="77777777">
        <w:trPr>
          <w:trHeight w:val="1400"/>
        </w:trPr>
        <w:tc>
          <w:tcPr>
            <w:tcW w:w="901" w:type="dxa"/>
          </w:tcPr>
          <w:p w14:paraId="4E122343" w14:textId="77777777" w:rsidR="002762C7" w:rsidRDefault="00876100">
            <w:pPr>
              <w:pStyle w:val="TableParagraph"/>
              <w:spacing w:before="117"/>
              <w:ind w:left="56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6" w:type="dxa"/>
          </w:tcPr>
          <w:p w14:paraId="28DF9111" w14:textId="77777777" w:rsidR="002762C7" w:rsidRDefault="00876100">
            <w:pPr>
              <w:pStyle w:val="TableParagraph"/>
              <w:spacing w:before="117"/>
              <w:ind w:left="56" w:right="117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 of VDU) please complete the analysis below.</w:t>
            </w:r>
          </w:p>
          <w:p w14:paraId="23CCF6D8" w14:textId="77777777" w:rsidR="002762C7" w:rsidRDefault="00876100">
            <w:pPr>
              <w:pStyle w:val="TableParagraph"/>
              <w:spacing w:before="60"/>
              <w:ind w:left="56" w:right="117"/>
              <w:rPr>
                <w:sz w:val="18"/>
              </w:rPr>
            </w:pPr>
            <w:r>
              <w:rPr>
                <w:sz w:val="18"/>
              </w:rPr>
              <w:t>Hiring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</w:t>
            </w:r>
            <w:r>
              <w:rPr>
                <w:sz w:val="18"/>
              </w:rPr>
              <w:t>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accurately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 of the post-holder.</w:t>
            </w:r>
          </w:p>
        </w:tc>
      </w:tr>
    </w:tbl>
    <w:p w14:paraId="2572E821" w14:textId="77777777" w:rsidR="002762C7" w:rsidRDefault="002762C7">
      <w:pPr>
        <w:pStyle w:val="BodyText"/>
        <w:spacing w:before="180"/>
        <w:rPr>
          <w:b/>
        </w:rPr>
      </w:pPr>
    </w:p>
    <w:p w14:paraId="443FEE70" w14:textId="77777777" w:rsidR="002762C7" w:rsidRDefault="00876100">
      <w:pPr>
        <w:pStyle w:val="BodyText"/>
        <w:ind w:left="238" w:right="107"/>
      </w:pPr>
      <w:r>
        <w:t>##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PEHQ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 for a role, this will apply to all individuals, including existing members of staff.</w:t>
      </w:r>
    </w:p>
    <w:p w14:paraId="63AB1E38" w14:textId="77777777" w:rsidR="002762C7" w:rsidRDefault="002762C7">
      <w:pPr>
        <w:pStyle w:val="BodyText"/>
        <w:spacing w:before="89"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762C7" w14:paraId="1826A22B" w14:textId="77777777">
        <w:trPr>
          <w:trHeight w:val="610"/>
        </w:trPr>
        <w:tc>
          <w:tcPr>
            <w:tcW w:w="5929" w:type="dxa"/>
            <w:shd w:val="clear" w:color="auto" w:fill="D9D9D9"/>
          </w:tcPr>
          <w:p w14:paraId="36B33AE3" w14:textId="77777777" w:rsidR="002762C7" w:rsidRDefault="00876100">
            <w:pPr>
              <w:pStyle w:val="TableParagraph"/>
              <w:spacing w:before="182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ENVIRONMENTAL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3" w:type="dxa"/>
            <w:shd w:val="clear" w:color="auto" w:fill="D9D9D9"/>
          </w:tcPr>
          <w:p w14:paraId="14E6E990" w14:textId="77777777" w:rsidR="002762C7" w:rsidRDefault="008761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799AFDA5" w14:textId="77777777" w:rsidR="002762C7" w:rsidRDefault="00876100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(&lt;30%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4" w:type="dxa"/>
            <w:shd w:val="clear" w:color="auto" w:fill="D9D9D9"/>
          </w:tcPr>
          <w:p w14:paraId="4A0195F5" w14:textId="77777777" w:rsidR="002762C7" w:rsidRDefault="008761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39E2AAF3" w14:textId="77777777" w:rsidR="002762C7" w:rsidRDefault="00876100">
            <w:pPr>
              <w:pStyle w:val="TableParagraph"/>
              <w:spacing w:before="60"/>
              <w:ind w:left="108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4" w:type="dxa"/>
            <w:shd w:val="clear" w:color="auto" w:fill="D9D9D9"/>
          </w:tcPr>
          <w:p w14:paraId="47C5090A" w14:textId="77777777" w:rsidR="002762C7" w:rsidRDefault="00876100">
            <w:pPr>
              <w:pStyle w:val="TableParagraph"/>
              <w:spacing w:before="60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6CF89986" w14:textId="77777777" w:rsidR="002762C7" w:rsidRDefault="00876100">
            <w:pPr>
              <w:pStyle w:val="TableParagraph"/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of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2762C7" w14:paraId="566047DE" w14:textId="77777777">
        <w:trPr>
          <w:trHeight w:val="365"/>
        </w:trPr>
        <w:tc>
          <w:tcPr>
            <w:tcW w:w="5929" w:type="dxa"/>
          </w:tcPr>
          <w:p w14:paraId="1D280219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3" w:type="dxa"/>
          </w:tcPr>
          <w:p w14:paraId="22E52E95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D38D821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8C84734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1E47AEE7" w14:textId="77777777">
        <w:trPr>
          <w:trHeight w:val="365"/>
        </w:trPr>
        <w:tc>
          <w:tcPr>
            <w:tcW w:w="5929" w:type="dxa"/>
          </w:tcPr>
          <w:p w14:paraId="46B1EF68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3" w:type="dxa"/>
          </w:tcPr>
          <w:p w14:paraId="333A47D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DE3D661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8A4331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6192A86B" w14:textId="77777777">
        <w:trPr>
          <w:trHeight w:val="365"/>
        </w:trPr>
        <w:tc>
          <w:tcPr>
            <w:tcW w:w="5929" w:type="dxa"/>
          </w:tcPr>
          <w:p w14:paraId="3F0D8F56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2"/>
                <w:sz w:val="16"/>
              </w:rPr>
              <w:t xml:space="preserve"> fluids</w:t>
            </w:r>
          </w:p>
        </w:tc>
        <w:tc>
          <w:tcPr>
            <w:tcW w:w="1313" w:type="dxa"/>
          </w:tcPr>
          <w:p w14:paraId="0640B1A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AEC4495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50FFE11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44039933" w14:textId="77777777">
        <w:trPr>
          <w:trHeight w:val="365"/>
        </w:trPr>
        <w:tc>
          <w:tcPr>
            <w:tcW w:w="5929" w:type="dxa"/>
          </w:tcPr>
          <w:p w14:paraId="5253ED55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3" w:type="dxa"/>
          </w:tcPr>
          <w:p w14:paraId="78C4B542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D6AADF2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09FF84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4D14A2EB" w14:textId="77777777">
        <w:trPr>
          <w:trHeight w:val="611"/>
        </w:trPr>
        <w:tc>
          <w:tcPr>
            <w:tcW w:w="5929" w:type="dxa"/>
          </w:tcPr>
          <w:p w14:paraId="59190D5F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3" w:type="dxa"/>
          </w:tcPr>
          <w:p w14:paraId="3122D92B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0F2106D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16CFC38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2052A291" w14:textId="77777777">
        <w:trPr>
          <w:trHeight w:val="365"/>
        </w:trPr>
        <w:tc>
          <w:tcPr>
            <w:tcW w:w="5929" w:type="dxa"/>
          </w:tcPr>
          <w:p w14:paraId="2BBB0284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washing</w:t>
            </w:r>
          </w:p>
        </w:tc>
        <w:tc>
          <w:tcPr>
            <w:tcW w:w="1313" w:type="dxa"/>
          </w:tcPr>
          <w:p w14:paraId="405C4B88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FCA887C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7E2BBF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2D67FCF7" w14:textId="77777777">
        <w:trPr>
          <w:trHeight w:val="365"/>
        </w:trPr>
        <w:tc>
          <w:tcPr>
            <w:tcW w:w="5929" w:type="dxa"/>
          </w:tcPr>
          <w:p w14:paraId="1D335D5C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3" w:type="dxa"/>
          </w:tcPr>
          <w:p w14:paraId="56914D3D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F4D0D8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A0DC5B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50A82FC4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09605BA3" w14:textId="77777777" w:rsidR="002762C7" w:rsidRDefault="008761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2762C7" w14:paraId="2FCA5AC7" w14:textId="77777777">
        <w:trPr>
          <w:trHeight w:val="365"/>
        </w:trPr>
        <w:tc>
          <w:tcPr>
            <w:tcW w:w="5929" w:type="dxa"/>
          </w:tcPr>
          <w:p w14:paraId="5F3D4AD7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3" w:type="dxa"/>
          </w:tcPr>
          <w:p w14:paraId="4D6D15BD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CE7C242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2144C93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17E702A8" w14:textId="77777777">
        <w:trPr>
          <w:trHeight w:val="365"/>
        </w:trPr>
        <w:tc>
          <w:tcPr>
            <w:tcW w:w="5929" w:type="dxa"/>
          </w:tcPr>
          <w:p w14:paraId="010940B0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vehicles(</w:t>
            </w:r>
            <w:proofErr w:type="spellStart"/>
            <w:proofErr w:type="gramEnd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3" w:type="dxa"/>
          </w:tcPr>
          <w:p w14:paraId="5B0362D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BF4008B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AC58E0A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79856C12" w14:textId="77777777">
        <w:trPr>
          <w:trHeight w:val="365"/>
        </w:trPr>
        <w:tc>
          <w:tcPr>
            <w:tcW w:w="5929" w:type="dxa"/>
          </w:tcPr>
          <w:p w14:paraId="145DA586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specific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3" w:type="dxa"/>
          </w:tcPr>
          <w:p w14:paraId="67A3CBE3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1D1A4E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2AEDDF2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4528B03E" w14:textId="77777777">
        <w:trPr>
          <w:trHeight w:val="365"/>
        </w:trPr>
        <w:tc>
          <w:tcPr>
            <w:tcW w:w="5929" w:type="dxa"/>
          </w:tcPr>
          <w:p w14:paraId="0E8FE29B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3" w:type="dxa"/>
          </w:tcPr>
          <w:p w14:paraId="40F515B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54F23A4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816FE5B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5FD662AF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44FE036E" w14:textId="77777777" w:rsidR="002762C7" w:rsidRDefault="008761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2762C7" w14:paraId="612DF26B" w14:textId="77777777">
        <w:trPr>
          <w:trHeight w:val="365"/>
        </w:trPr>
        <w:tc>
          <w:tcPr>
            <w:tcW w:w="5929" w:type="dxa"/>
          </w:tcPr>
          <w:p w14:paraId="3E94B79B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3" w:type="dxa"/>
          </w:tcPr>
          <w:p w14:paraId="6A547B97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616383B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5D780A3F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2D80922A" w14:textId="77777777">
        <w:trPr>
          <w:trHeight w:val="365"/>
        </w:trPr>
        <w:tc>
          <w:tcPr>
            <w:tcW w:w="5929" w:type="dxa"/>
          </w:tcPr>
          <w:p w14:paraId="3AB9E36A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3" w:type="dxa"/>
          </w:tcPr>
          <w:p w14:paraId="08562C9B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CF9FAA4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D115898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4042A080" w14:textId="77777777">
        <w:trPr>
          <w:trHeight w:val="365"/>
        </w:trPr>
        <w:tc>
          <w:tcPr>
            <w:tcW w:w="5929" w:type="dxa"/>
          </w:tcPr>
          <w:p w14:paraId="38743205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3" w:type="dxa"/>
          </w:tcPr>
          <w:p w14:paraId="5CAFBEB5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D341E3D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3378E6FF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1B1F526D" w14:textId="77777777">
        <w:trPr>
          <w:trHeight w:val="365"/>
        </w:trPr>
        <w:tc>
          <w:tcPr>
            <w:tcW w:w="5929" w:type="dxa"/>
          </w:tcPr>
          <w:p w14:paraId="57141C80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3" w:type="dxa"/>
          </w:tcPr>
          <w:p w14:paraId="399637B6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52E41975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13B17D44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653E7C1D" w14:textId="77777777">
        <w:trPr>
          <w:trHeight w:val="365"/>
        </w:trPr>
        <w:tc>
          <w:tcPr>
            <w:tcW w:w="5929" w:type="dxa"/>
          </w:tcPr>
          <w:p w14:paraId="1BA9E655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2"/>
                <w:sz w:val="16"/>
              </w:rPr>
              <w:t xml:space="preserve"> periods</w:t>
            </w:r>
          </w:p>
        </w:tc>
        <w:tc>
          <w:tcPr>
            <w:tcW w:w="1313" w:type="dxa"/>
          </w:tcPr>
          <w:p w14:paraId="5FF61056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7DDD9BB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9AAB715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687D361D" w14:textId="77777777">
        <w:trPr>
          <w:trHeight w:val="365"/>
        </w:trPr>
        <w:tc>
          <w:tcPr>
            <w:tcW w:w="5929" w:type="dxa"/>
          </w:tcPr>
          <w:p w14:paraId="292C5C6C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3" w:type="dxa"/>
          </w:tcPr>
          <w:p w14:paraId="25E266B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98A4467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6F14C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57935719" w14:textId="77777777">
        <w:trPr>
          <w:trHeight w:val="365"/>
        </w:trPr>
        <w:tc>
          <w:tcPr>
            <w:tcW w:w="5929" w:type="dxa"/>
          </w:tcPr>
          <w:p w14:paraId="2691E13C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pipetting)</w:t>
            </w:r>
          </w:p>
        </w:tc>
        <w:tc>
          <w:tcPr>
            <w:tcW w:w="1313" w:type="dxa"/>
          </w:tcPr>
          <w:p w14:paraId="457A8773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8AB19A7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703CB1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3758CA85" w14:textId="77777777">
        <w:trPr>
          <w:trHeight w:val="365"/>
        </w:trPr>
        <w:tc>
          <w:tcPr>
            <w:tcW w:w="5929" w:type="dxa"/>
          </w:tcPr>
          <w:p w14:paraId="4A812BD4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2"/>
                <w:sz w:val="16"/>
              </w:rPr>
              <w:t xml:space="preserve"> grips</w:t>
            </w:r>
          </w:p>
        </w:tc>
        <w:tc>
          <w:tcPr>
            <w:tcW w:w="1313" w:type="dxa"/>
          </w:tcPr>
          <w:p w14:paraId="587B445F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BFAE0FC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295C95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5D728BA4" w14:textId="77777777">
        <w:trPr>
          <w:trHeight w:val="365"/>
        </w:trPr>
        <w:tc>
          <w:tcPr>
            <w:tcW w:w="5929" w:type="dxa"/>
          </w:tcPr>
          <w:p w14:paraId="645E1C97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097BC99D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6CF25011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26F699AF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5CD75B10" w14:textId="77777777">
        <w:trPr>
          <w:trHeight w:val="365"/>
        </w:trPr>
        <w:tc>
          <w:tcPr>
            <w:tcW w:w="5929" w:type="dxa"/>
          </w:tcPr>
          <w:p w14:paraId="0E63EDD8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2AA83416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1E307D0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314" w:type="dxa"/>
          </w:tcPr>
          <w:p w14:paraId="4DAF658B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7E7459D2" w14:textId="77777777">
        <w:trPr>
          <w:trHeight w:val="365"/>
        </w:trPr>
        <w:tc>
          <w:tcPr>
            <w:tcW w:w="5929" w:type="dxa"/>
          </w:tcPr>
          <w:p w14:paraId="4CCD5F49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3" w:type="dxa"/>
          </w:tcPr>
          <w:p w14:paraId="7DCD51A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8C16CB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3F74C9F4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62C7" w14:paraId="2BD5591F" w14:textId="77777777">
        <w:trPr>
          <w:trHeight w:val="365"/>
        </w:trPr>
        <w:tc>
          <w:tcPr>
            <w:tcW w:w="9870" w:type="dxa"/>
            <w:gridSpan w:val="4"/>
            <w:shd w:val="clear" w:color="auto" w:fill="D9D9D9"/>
          </w:tcPr>
          <w:p w14:paraId="50A6D8BB" w14:textId="77777777" w:rsidR="002762C7" w:rsidRDefault="00876100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PSYCHOSOCIAL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</w:tbl>
    <w:p w14:paraId="32C8D646" w14:textId="77777777" w:rsidR="002762C7" w:rsidRDefault="002762C7">
      <w:pPr>
        <w:rPr>
          <w:sz w:val="16"/>
        </w:rPr>
        <w:sectPr w:rsidR="002762C7">
          <w:footerReference w:type="default" r:id="rId10"/>
          <w:pgSz w:w="11910" w:h="16840"/>
          <w:pgMar w:top="660" w:right="620" w:bottom="1079" w:left="1180" w:header="0" w:footer="737" w:gutter="0"/>
          <w:pgNumType w:start="5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2762C7" w14:paraId="544CFD5C" w14:textId="77777777">
        <w:trPr>
          <w:trHeight w:val="365"/>
        </w:trPr>
        <w:tc>
          <w:tcPr>
            <w:tcW w:w="5929" w:type="dxa"/>
          </w:tcPr>
          <w:p w14:paraId="5DD1175D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lastRenderedPageBreak/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3" w:type="dxa"/>
          </w:tcPr>
          <w:p w14:paraId="397A461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2E0C5FE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241853A1" w14:textId="77777777" w:rsidR="002762C7" w:rsidRDefault="00876100">
            <w:pPr>
              <w:pStyle w:val="TableParagraph"/>
              <w:spacing w:before="60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X</w:t>
            </w:r>
          </w:p>
        </w:tc>
      </w:tr>
      <w:tr w:rsidR="002762C7" w14:paraId="48980CC1" w14:textId="77777777">
        <w:trPr>
          <w:trHeight w:val="365"/>
        </w:trPr>
        <w:tc>
          <w:tcPr>
            <w:tcW w:w="5929" w:type="dxa"/>
          </w:tcPr>
          <w:p w14:paraId="28A0A344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Lone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3" w:type="dxa"/>
          </w:tcPr>
          <w:p w14:paraId="35A4304F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76DE20E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42A17F28" w14:textId="6FC35F86" w:rsidR="002762C7" w:rsidRDefault="00974BB3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10"/>
                <w:sz w:val="16"/>
              </w:rPr>
              <w:t xml:space="preserve">   </w:t>
            </w:r>
            <w:r>
              <w:rPr>
                <w:spacing w:val="-10"/>
                <w:sz w:val="16"/>
              </w:rPr>
              <w:t>X</w:t>
            </w:r>
          </w:p>
        </w:tc>
      </w:tr>
      <w:tr w:rsidR="002762C7" w14:paraId="44E81240" w14:textId="77777777">
        <w:trPr>
          <w:trHeight w:val="365"/>
        </w:trPr>
        <w:tc>
          <w:tcPr>
            <w:tcW w:w="5929" w:type="dxa"/>
          </w:tcPr>
          <w:p w14:paraId="0C2E1F2F" w14:textId="77777777" w:rsidR="002762C7" w:rsidRDefault="00876100">
            <w:pPr>
              <w:pStyle w:val="TableParagraph"/>
              <w:spacing w:before="60"/>
              <w:ind w:left="108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3" w:type="dxa"/>
          </w:tcPr>
          <w:p w14:paraId="606F0419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1DFD0B80" w14:textId="77777777" w:rsidR="002762C7" w:rsidRDefault="002762C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4" w:type="dxa"/>
          </w:tcPr>
          <w:p w14:paraId="0FAEEDDE" w14:textId="59BDA234" w:rsidR="002762C7" w:rsidRDefault="0087610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10"/>
                <w:sz w:val="16"/>
              </w:rPr>
              <w:t xml:space="preserve">   </w:t>
            </w:r>
            <w:r>
              <w:rPr>
                <w:spacing w:val="-10"/>
                <w:sz w:val="16"/>
              </w:rPr>
              <w:t>X</w:t>
            </w:r>
          </w:p>
        </w:tc>
      </w:tr>
    </w:tbl>
    <w:p w14:paraId="1610E85C" w14:textId="77777777" w:rsidR="00876100" w:rsidRDefault="00876100"/>
    <w:sectPr w:rsidR="00000000">
      <w:type w:val="continuous"/>
      <w:pgSz w:w="11910" w:h="16840"/>
      <w:pgMar w:top="640" w:right="620" w:bottom="920" w:left="1180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4CFA" w14:textId="77777777" w:rsidR="00876100" w:rsidRDefault="00876100">
      <w:r>
        <w:separator/>
      </w:r>
    </w:p>
  </w:endnote>
  <w:endnote w:type="continuationSeparator" w:id="0">
    <w:p w14:paraId="030AB9A4" w14:textId="77777777" w:rsidR="00876100" w:rsidRDefault="0087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5C60" w14:textId="77777777" w:rsidR="002762C7" w:rsidRDefault="008761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032" behindDoc="1" locked="0" layoutInCell="1" allowOverlap="1" wp14:anchorId="5995712A" wp14:editId="552341FB">
              <wp:simplePos x="0" y="0"/>
              <wp:positionH relativeFrom="page">
                <wp:posOffset>6917575</wp:posOffset>
              </wp:positionH>
              <wp:positionV relativeFrom="page">
                <wp:posOffset>10084268</wp:posOffset>
              </wp:positionV>
              <wp:extent cx="153670" cy="127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D55D1" w14:textId="77777777" w:rsidR="002762C7" w:rsidRDefault="00876100">
                          <w:pPr>
                            <w:spacing w:line="200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5712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544.7pt;margin-top:794.05pt;width:12.1pt;height:10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" filled="f" stroked="f">
              <v:textbox inset="0,0,0,0">
                <w:txbxContent>
                  <w:p w14:paraId="1CDD55D1" w14:textId="77777777" w:rsidR="002762C7" w:rsidRDefault="00876100">
                    <w:pPr>
                      <w:spacing w:line="200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F989" w14:textId="77777777" w:rsidR="002762C7" w:rsidRDefault="002762C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9520" w14:textId="77777777" w:rsidR="002762C7" w:rsidRDefault="008761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12544" behindDoc="1" locked="0" layoutInCell="1" allowOverlap="1" wp14:anchorId="44A71F56" wp14:editId="5A6A0852">
              <wp:simplePos x="0" y="0"/>
              <wp:positionH relativeFrom="page">
                <wp:posOffset>6917575</wp:posOffset>
              </wp:positionH>
              <wp:positionV relativeFrom="page">
                <wp:posOffset>10084268</wp:posOffset>
              </wp:positionV>
              <wp:extent cx="153670" cy="1270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5AB855" w14:textId="77777777" w:rsidR="002762C7" w:rsidRDefault="00876100">
                          <w:pPr>
                            <w:spacing w:line="200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71F56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3" type="#_x0000_t202" style="position:absolute;margin-left:544.7pt;margin-top:794.05pt;width:12.1pt;height:10pt;z-index:-1610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" filled="f" stroked="f">
              <v:textbox inset="0,0,0,0">
                <w:txbxContent>
                  <w:p w14:paraId="015AB855" w14:textId="77777777" w:rsidR="002762C7" w:rsidRDefault="00876100">
                    <w:pPr>
                      <w:spacing w:line="200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5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E795B" w14:textId="77777777" w:rsidR="00876100" w:rsidRDefault="00876100">
      <w:r>
        <w:separator/>
      </w:r>
    </w:p>
  </w:footnote>
  <w:footnote w:type="continuationSeparator" w:id="0">
    <w:p w14:paraId="7147EEBA" w14:textId="77777777" w:rsidR="00876100" w:rsidRDefault="0087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7EA"/>
    <w:multiLevelType w:val="hybridMultilevel"/>
    <w:tmpl w:val="2BEC541E"/>
    <w:lvl w:ilvl="0" w:tplc="8036F5AC">
      <w:numFmt w:val="bullet"/>
      <w:lvlText w:val="☐"/>
      <w:lvlJc w:val="left"/>
      <w:pPr>
        <w:ind w:left="293" w:hanging="23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52CF450">
      <w:numFmt w:val="bullet"/>
      <w:lvlText w:val="•"/>
      <w:lvlJc w:val="left"/>
      <w:pPr>
        <w:ind w:left="359" w:hanging="237"/>
      </w:pPr>
      <w:rPr>
        <w:rFonts w:hint="default"/>
        <w:lang w:val="en-US" w:eastAsia="en-US" w:bidi="ar-SA"/>
      </w:rPr>
    </w:lvl>
    <w:lvl w:ilvl="2" w:tplc="4DE4786C">
      <w:numFmt w:val="bullet"/>
      <w:lvlText w:val="•"/>
      <w:lvlJc w:val="left"/>
      <w:pPr>
        <w:ind w:left="418" w:hanging="237"/>
      </w:pPr>
      <w:rPr>
        <w:rFonts w:hint="default"/>
        <w:lang w:val="en-US" w:eastAsia="en-US" w:bidi="ar-SA"/>
      </w:rPr>
    </w:lvl>
    <w:lvl w:ilvl="3" w:tplc="51D859F2">
      <w:numFmt w:val="bullet"/>
      <w:lvlText w:val="•"/>
      <w:lvlJc w:val="left"/>
      <w:pPr>
        <w:ind w:left="477" w:hanging="237"/>
      </w:pPr>
      <w:rPr>
        <w:rFonts w:hint="default"/>
        <w:lang w:val="en-US" w:eastAsia="en-US" w:bidi="ar-SA"/>
      </w:rPr>
    </w:lvl>
    <w:lvl w:ilvl="4" w:tplc="27E2849A">
      <w:numFmt w:val="bullet"/>
      <w:lvlText w:val="•"/>
      <w:lvlJc w:val="left"/>
      <w:pPr>
        <w:ind w:left="536" w:hanging="237"/>
      </w:pPr>
      <w:rPr>
        <w:rFonts w:hint="default"/>
        <w:lang w:val="en-US" w:eastAsia="en-US" w:bidi="ar-SA"/>
      </w:rPr>
    </w:lvl>
    <w:lvl w:ilvl="5" w:tplc="9C6675DE">
      <w:numFmt w:val="bullet"/>
      <w:lvlText w:val="•"/>
      <w:lvlJc w:val="left"/>
      <w:pPr>
        <w:ind w:left="595" w:hanging="237"/>
      </w:pPr>
      <w:rPr>
        <w:rFonts w:hint="default"/>
        <w:lang w:val="en-US" w:eastAsia="en-US" w:bidi="ar-SA"/>
      </w:rPr>
    </w:lvl>
    <w:lvl w:ilvl="6" w:tplc="58B47A3C">
      <w:numFmt w:val="bullet"/>
      <w:lvlText w:val="•"/>
      <w:lvlJc w:val="left"/>
      <w:pPr>
        <w:ind w:left="654" w:hanging="237"/>
      </w:pPr>
      <w:rPr>
        <w:rFonts w:hint="default"/>
        <w:lang w:val="en-US" w:eastAsia="en-US" w:bidi="ar-SA"/>
      </w:rPr>
    </w:lvl>
    <w:lvl w:ilvl="7" w:tplc="BE380670">
      <w:numFmt w:val="bullet"/>
      <w:lvlText w:val="•"/>
      <w:lvlJc w:val="left"/>
      <w:pPr>
        <w:ind w:left="713" w:hanging="237"/>
      </w:pPr>
      <w:rPr>
        <w:rFonts w:hint="default"/>
        <w:lang w:val="en-US" w:eastAsia="en-US" w:bidi="ar-SA"/>
      </w:rPr>
    </w:lvl>
    <w:lvl w:ilvl="8" w:tplc="3F7280EC">
      <w:numFmt w:val="bullet"/>
      <w:lvlText w:val="•"/>
      <w:lvlJc w:val="left"/>
      <w:pPr>
        <w:ind w:left="772" w:hanging="237"/>
      </w:pPr>
      <w:rPr>
        <w:rFonts w:hint="default"/>
        <w:lang w:val="en-US" w:eastAsia="en-US" w:bidi="ar-SA"/>
      </w:rPr>
    </w:lvl>
  </w:abstractNum>
  <w:abstractNum w:abstractNumId="1" w15:restartNumberingAfterBreak="0">
    <w:nsid w:val="037303E9"/>
    <w:multiLevelType w:val="hybridMultilevel"/>
    <w:tmpl w:val="59404FF8"/>
    <w:lvl w:ilvl="0" w:tplc="2E42F01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890F946">
      <w:numFmt w:val="bullet"/>
      <w:lvlText w:val="•"/>
      <w:lvlJc w:val="left"/>
      <w:pPr>
        <w:ind w:left="937" w:hanging="360"/>
      </w:pPr>
      <w:rPr>
        <w:rFonts w:hint="default"/>
        <w:lang w:val="en-US" w:eastAsia="en-US" w:bidi="ar-SA"/>
      </w:rPr>
    </w:lvl>
    <w:lvl w:ilvl="2" w:tplc="AE6E6788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3" w:tplc="2BB8A8DA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4" w:tplc="681085D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5" w:tplc="83BAEB48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6" w:tplc="BAE8E67E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7" w:tplc="0A5A65D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8" w:tplc="91ACF7DA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140603"/>
    <w:multiLevelType w:val="hybridMultilevel"/>
    <w:tmpl w:val="B2B209FA"/>
    <w:lvl w:ilvl="0" w:tplc="2DB26B0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5052C0">
      <w:numFmt w:val="bullet"/>
      <w:lvlText w:val="•"/>
      <w:lvlJc w:val="left"/>
      <w:pPr>
        <w:ind w:left="1173" w:hanging="360"/>
      </w:pPr>
      <w:rPr>
        <w:rFonts w:hint="default"/>
        <w:lang w:val="en-US" w:eastAsia="en-US" w:bidi="ar-SA"/>
      </w:rPr>
    </w:lvl>
    <w:lvl w:ilvl="2" w:tplc="22346DCE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3" w:tplc="E38E5B18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4" w:tplc="2EA0FF0A">
      <w:numFmt w:val="bullet"/>
      <w:lvlText w:val="•"/>
      <w:lvlJc w:val="left"/>
      <w:pPr>
        <w:ind w:left="3615" w:hanging="360"/>
      </w:pPr>
      <w:rPr>
        <w:rFonts w:hint="default"/>
        <w:lang w:val="en-US" w:eastAsia="en-US" w:bidi="ar-SA"/>
      </w:rPr>
    </w:lvl>
    <w:lvl w:ilvl="5" w:tplc="ABF8FA42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 w:tplc="79483342">
      <w:numFmt w:val="bullet"/>
      <w:lvlText w:val="•"/>
      <w:lvlJc w:val="left"/>
      <w:pPr>
        <w:ind w:left="5243" w:hanging="360"/>
      </w:pPr>
      <w:rPr>
        <w:rFonts w:hint="default"/>
        <w:lang w:val="en-US" w:eastAsia="en-US" w:bidi="ar-SA"/>
      </w:rPr>
    </w:lvl>
    <w:lvl w:ilvl="7" w:tplc="C3E25150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8" w:tplc="D09EE7A4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2EA3388"/>
    <w:multiLevelType w:val="hybridMultilevel"/>
    <w:tmpl w:val="590810CA"/>
    <w:lvl w:ilvl="0" w:tplc="76BCA96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BE2F964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ar-SA"/>
      </w:rPr>
    </w:lvl>
    <w:lvl w:ilvl="2" w:tplc="1AC2D87C">
      <w:numFmt w:val="bullet"/>
      <w:lvlText w:val="•"/>
      <w:lvlJc w:val="left"/>
      <w:pPr>
        <w:ind w:left="1930" w:hanging="360"/>
      </w:pPr>
      <w:rPr>
        <w:rFonts w:hint="default"/>
        <w:lang w:val="en-US" w:eastAsia="en-US" w:bidi="ar-SA"/>
      </w:rPr>
    </w:lvl>
    <w:lvl w:ilvl="3" w:tplc="CD0A73D6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4" w:tplc="77AEC3AA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5" w:tplc="07DCD502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6" w:tplc="680E46FC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7" w:tplc="C31465DE">
      <w:numFmt w:val="bullet"/>
      <w:lvlText w:val="•"/>
      <w:lvlJc w:val="left"/>
      <w:pPr>
        <w:ind w:left="5855" w:hanging="360"/>
      </w:pPr>
      <w:rPr>
        <w:rFonts w:hint="default"/>
        <w:lang w:val="en-US" w:eastAsia="en-US" w:bidi="ar-SA"/>
      </w:rPr>
    </w:lvl>
    <w:lvl w:ilvl="8" w:tplc="84120C7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BD3363"/>
    <w:multiLevelType w:val="hybridMultilevel"/>
    <w:tmpl w:val="416C4B64"/>
    <w:lvl w:ilvl="0" w:tplc="920C609A">
      <w:numFmt w:val="bullet"/>
      <w:lvlText w:val=""/>
      <w:lvlJc w:val="left"/>
      <w:pPr>
        <w:ind w:left="7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EE44D36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8BB62E82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7FD47686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6472E524"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5" w:tplc="2BB672F2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6" w:tplc="0DB8CC9A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E81AC942"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 w:tplc="966C3F0A">
      <w:numFmt w:val="bullet"/>
      <w:lvlText w:val="•"/>
      <w:lvlJc w:val="left"/>
      <w:pPr>
        <w:ind w:left="78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1245FBF"/>
    <w:multiLevelType w:val="hybridMultilevel"/>
    <w:tmpl w:val="CB341902"/>
    <w:lvl w:ilvl="0" w:tplc="A55E98B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62E681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2" w:tplc="BC745718">
      <w:numFmt w:val="bullet"/>
      <w:lvlText w:val="•"/>
      <w:lvlJc w:val="left"/>
      <w:pPr>
        <w:ind w:left="1915" w:hanging="360"/>
      </w:pPr>
      <w:rPr>
        <w:rFonts w:hint="default"/>
        <w:lang w:val="en-US" w:eastAsia="en-US" w:bidi="ar-SA"/>
      </w:rPr>
    </w:lvl>
    <w:lvl w:ilvl="3" w:tplc="BD0E757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6BFE692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AAA63C84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6" w:tplc="FD04306A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7" w:tplc="CBA89F88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8" w:tplc="D16C9476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</w:abstractNum>
  <w:num w:numId="1" w16cid:durableId="125009409">
    <w:abstractNumId w:val="0"/>
  </w:num>
  <w:num w:numId="2" w16cid:durableId="440105822">
    <w:abstractNumId w:val="5"/>
  </w:num>
  <w:num w:numId="3" w16cid:durableId="615410892">
    <w:abstractNumId w:val="2"/>
  </w:num>
  <w:num w:numId="4" w16cid:durableId="1849325679">
    <w:abstractNumId w:val="1"/>
  </w:num>
  <w:num w:numId="5" w16cid:durableId="1744645022">
    <w:abstractNumId w:val="3"/>
  </w:num>
  <w:num w:numId="6" w16cid:durableId="141624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2C7"/>
    <w:rsid w:val="000C1DFD"/>
    <w:rsid w:val="002762C7"/>
    <w:rsid w:val="00805645"/>
    <w:rsid w:val="00876100"/>
    <w:rsid w:val="009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C273"/>
  <w15:docId w15:val="{F5599F16-326B-45F4-9842-62AFA76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506"/>
      <w:ind w:left="238"/>
      <w:outlineLvl w:val="0"/>
    </w:pPr>
    <w:rPr>
      <w:rFonts w:ascii="Georgia" w:eastAsia="Georgia" w:hAnsi="Georgia" w:cs="Georgi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CSA JD</dc:title>
  <dc:creator>Newton-Woof K.</dc:creator>
  <cp:keywords>V0.1</cp:keywords>
  <cp:lastModifiedBy>Nicholas Lawrence</cp:lastModifiedBy>
  <cp:revision>5</cp:revision>
  <dcterms:created xsi:type="dcterms:W3CDTF">2024-05-23T08:37:00Z</dcterms:created>
  <dcterms:modified xsi:type="dcterms:W3CDTF">2024-05-23T08:42:00Z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2024-05-23T00:00:00Z</vt:filetime>
  </property>
  <property fmtid="{D5CDD505-2E9C-101B-9397-08002B2CF9AE}" pid="5" name="Producer">
    <vt:lpwstr>Aspose.Words for .NET 21.4.0</vt:lpwstr>
  </property>
</Properties>
</file>